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54" w:rsidRDefault="001E5ECA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A827B8">
        <w:rPr>
          <w:rFonts w:ascii="Courier New" w:hAnsi="Courier New" w:cs="Courier New"/>
          <w:sz w:val="24"/>
          <w:szCs w:val="24"/>
        </w:rPr>
        <w:t>Яремечко</w:t>
      </w:r>
      <w:proofErr w:type="spellEnd"/>
      <w:r w:rsidRPr="00A827B8">
        <w:rPr>
          <w:rFonts w:ascii="Courier New" w:hAnsi="Courier New" w:cs="Courier New"/>
          <w:sz w:val="24"/>
          <w:szCs w:val="24"/>
        </w:rPr>
        <w:t xml:space="preserve"> Іван</w:t>
      </w:r>
    </w:p>
    <w:p w:rsidR="00B93189" w:rsidRDefault="00B93189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1E5ECA" w:rsidRPr="00CE5754" w:rsidRDefault="00CE5754" w:rsidP="00CE5754">
      <w:pPr>
        <w:spacing w:after="0" w:line="240" w:lineRule="auto"/>
        <w:ind w:firstLine="709"/>
        <w:rPr>
          <w:rFonts w:ascii="Courier New" w:hAnsi="Courier New" w:cs="Courier New"/>
          <w:b/>
          <w:sz w:val="24"/>
          <w:szCs w:val="24"/>
        </w:rPr>
      </w:pPr>
      <w:r w:rsidRPr="00CE5754">
        <w:rPr>
          <w:rFonts w:ascii="Courier New" w:hAnsi="Courier New" w:cs="Courier New"/>
          <w:b/>
          <w:sz w:val="24"/>
          <w:szCs w:val="24"/>
        </w:rPr>
        <w:t>Ланцюгова реакція</w:t>
      </w:r>
    </w:p>
    <w:p w:rsidR="00D4750E" w:rsidRDefault="004B2BEA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>Жанр</w:t>
      </w:r>
      <w:r w:rsidR="00CE5754">
        <w:rPr>
          <w:rFonts w:ascii="Courier New" w:hAnsi="Courier New" w:cs="Courier New"/>
          <w:sz w:val="24"/>
          <w:szCs w:val="24"/>
        </w:rPr>
        <w:t>ові ознаки</w:t>
      </w:r>
      <w:r w:rsidRPr="00A827B8">
        <w:rPr>
          <w:rFonts w:ascii="Courier New" w:hAnsi="Courier New" w:cs="Courier New"/>
          <w:sz w:val="24"/>
          <w:szCs w:val="24"/>
        </w:rPr>
        <w:t xml:space="preserve">: </w:t>
      </w:r>
      <w:r w:rsidR="00052A38" w:rsidRPr="00A827B8">
        <w:rPr>
          <w:rFonts w:ascii="Courier New" w:hAnsi="Courier New" w:cs="Courier New"/>
          <w:sz w:val="24"/>
          <w:szCs w:val="24"/>
        </w:rPr>
        <w:t>трилер</w:t>
      </w:r>
      <w:r w:rsidRPr="00A827B8">
        <w:rPr>
          <w:rFonts w:ascii="Courier New" w:hAnsi="Courier New" w:cs="Courier New"/>
          <w:sz w:val="24"/>
          <w:szCs w:val="24"/>
        </w:rPr>
        <w:t>, детектив</w:t>
      </w:r>
    </w:p>
    <w:p w:rsidR="00CE5754" w:rsidRPr="00A827B8" w:rsidRDefault="00CE5754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</w:p>
    <w:p w:rsidR="00D4750E" w:rsidRPr="00A827B8" w:rsidRDefault="00E34358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>В диспетчерську</w:t>
      </w:r>
      <w:r w:rsidR="003D2BEB" w:rsidRPr="00A827B8">
        <w:rPr>
          <w:rFonts w:ascii="Courier New" w:hAnsi="Courier New" w:cs="Courier New"/>
          <w:sz w:val="24"/>
          <w:szCs w:val="24"/>
        </w:rPr>
        <w:t xml:space="preserve"> поліції поступає</w:t>
      </w:r>
      <w:r w:rsidR="00CE5754">
        <w:rPr>
          <w:rFonts w:ascii="Courier New" w:hAnsi="Courier New" w:cs="Courier New"/>
          <w:sz w:val="24"/>
          <w:szCs w:val="24"/>
        </w:rPr>
        <w:t xml:space="preserve"> дзвінок з інформацією про по</w:t>
      </w:r>
      <w:r w:rsidRPr="00A827B8">
        <w:rPr>
          <w:rFonts w:ascii="Courier New" w:hAnsi="Courier New" w:cs="Courier New"/>
          <w:sz w:val="24"/>
          <w:szCs w:val="24"/>
        </w:rPr>
        <w:t>стріли</w:t>
      </w:r>
      <w:r w:rsidR="008F5138" w:rsidRPr="00A827B8">
        <w:rPr>
          <w:rFonts w:ascii="Courier New" w:hAnsi="Courier New" w:cs="Courier New"/>
          <w:sz w:val="24"/>
          <w:szCs w:val="24"/>
        </w:rPr>
        <w:t xml:space="preserve"> в готелі</w:t>
      </w:r>
      <w:r w:rsidR="00A370A9" w:rsidRPr="00A827B8">
        <w:rPr>
          <w:rFonts w:ascii="Courier New" w:hAnsi="Courier New" w:cs="Courier New"/>
          <w:sz w:val="24"/>
          <w:szCs w:val="24"/>
        </w:rPr>
        <w:t>. На місце подій вирушає екіпаж</w:t>
      </w:r>
      <w:r w:rsidR="00FA430E" w:rsidRPr="00A827B8">
        <w:rPr>
          <w:rFonts w:ascii="Courier New" w:hAnsi="Courier New" w:cs="Courier New"/>
          <w:sz w:val="24"/>
          <w:szCs w:val="24"/>
        </w:rPr>
        <w:t xml:space="preserve"> патрульних. По дорозі вони зустрічають  жінку, яка просить про допомогу</w:t>
      </w:r>
      <w:r w:rsidR="001408D2" w:rsidRPr="00A827B8">
        <w:rPr>
          <w:rFonts w:ascii="Courier New" w:hAnsi="Courier New" w:cs="Courier New"/>
          <w:sz w:val="24"/>
          <w:szCs w:val="24"/>
        </w:rPr>
        <w:t xml:space="preserve">. </w:t>
      </w:r>
      <w:r w:rsidR="00493188" w:rsidRPr="00A827B8">
        <w:rPr>
          <w:rFonts w:ascii="Courier New" w:hAnsi="Courier New" w:cs="Courier New"/>
          <w:sz w:val="24"/>
          <w:szCs w:val="24"/>
        </w:rPr>
        <w:t xml:space="preserve">Виявляється вона є свідком </w:t>
      </w:r>
      <w:r w:rsidR="008B07F4" w:rsidRPr="00A827B8">
        <w:rPr>
          <w:rFonts w:ascii="Courier New" w:hAnsi="Courier New" w:cs="Courier New"/>
          <w:sz w:val="24"/>
          <w:szCs w:val="24"/>
        </w:rPr>
        <w:t xml:space="preserve">того </w:t>
      </w:r>
      <w:r w:rsidR="00493188" w:rsidRPr="00A827B8">
        <w:rPr>
          <w:rFonts w:ascii="Courier New" w:hAnsi="Courier New" w:cs="Courier New"/>
          <w:sz w:val="24"/>
          <w:szCs w:val="24"/>
        </w:rPr>
        <w:t>злочину</w:t>
      </w:r>
      <w:r w:rsidR="00290556" w:rsidRPr="00A827B8">
        <w:rPr>
          <w:rFonts w:ascii="Courier New" w:hAnsi="Courier New" w:cs="Courier New"/>
          <w:sz w:val="24"/>
          <w:szCs w:val="24"/>
        </w:rPr>
        <w:t xml:space="preserve">, </w:t>
      </w:r>
      <w:r w:rsidR="002F007F" w:rsidRPr="00A827B8">
        <w:rPr>
          <w:rFonts w:ascii="Courier New" w:hAnsi="Courier New" w:cs="Courier New"/>
          <w:sz w:val="24"/>
          <w:szCs w:val="24"/>
        </w:rPr>
        <w:t>куди вони</w:t>
      </w:r>
      <w:r w:rsidR="00290556" w:rsidRPr="00A827B8">
        <w:rPr>
          <w:rFonts w:ascii="Courier New" w:hAnsi="Courier New" w:cs="Courier New"/>
          <w:sz w:val="24"/>
          <w:szCs w:val="24"/>
        </w:rPr>
        <w:t xml:space="preserve"> і прямують</w:t>
      </w:r>
      <w:r w:rsidR="0096485A" w:rsidRPr="00A827B8">
        <w:rPr>
          <w:rFonts w:ascii="Courier New" w:hAnsi="Courier New" w:cs="Courier New"/>
          <w:sz w:val="24"/>
          <w:szCs w:val="24"/>
        </w:rPr>
        <w:t xml:space="preserve">. </w:t>
      </w:r>
      <w:r w:rsidR="00443580" w:rsidRPr="00A827B8">
        <w:rPr>
          <w:rFonts w:ascii="Courier New" w:hAnsi="Courier New" w:cs="Courier New"/>
          <w:sz w:val="24"/>
          <w:szCs w:val="24"/>
        </w:rPr>
        <w:t>Жінка залишається у автомобілі, а патрульні вирушають усередину</w:t>
      </w:r>
      <w:r w:rsidR="00422E75" w:rsidRPr="00A827B8">
        <w:rPr>
          <w:rFonts w:ascii="Courier New" w:hAnsi="Courier New" w:cs="Courier New"/>
          <w:sz w:val="24"/>
          <w:szCs w:val="24"/>
        </w:rPr>
        <w:t xml:space="preserve"> готелю. В номері вони знаходять два тіла</w:t>
      </w:r>
      <w:r w:rsidR="008326D2" w:rsidRPr="00A827B8">
        <w:rPr>
          <w:rFonts w:ascii="Courier New" w:hAnsi="Courier New" w:cs="Courier New"/>
          <w:sz w:val="24"/>
          <w:szCs w:val="24"/>
        </w:rPr>
        <w:t xml:space="preserve">, а вбивця встигає втекти. </w:t>
      </w:r>
      <w:r w:rsidR="00EF4159" w:rsidRPr="00A827B8">
        <w:rPr>
          <w:rFonts w:ascii="Courier New" w:hAnsi="Courier New" w:cs="Courier New"/>
          <w:sz w:val="24"/>
          <w:szCs w:val="24"/>
        </w:rPr>
        <w:t>Повернувши</w:t>
      </w:r>
      <w:r w:rsidR="00C4414E" w:rsidRPr="00A827B8">
        <w:rPr>
          <w:rFonts w:ascii="Courier New" w:hAnsi="Courier New" w:cs="Courier New"/>
          <w:sz w:val="24"/>
          <w:szCs w:val="24"/>
        </w:rPr>
        <w:t>сь до авто копи не застають потерпілої</w:t>
      </w:r>
      <w:r w:rsidR="00A841F9" w:rsidRPr="00A827B8">
        <w:rPr>
          <w:rFonts w:ascii="Courier New" w:hAnsi="Courier New" w:cs="Courier New"/>
          <w:sz w:val="24"/>
          <w:szCs w:val="24"/>
        </w:rPr>
        <w:t>.</w:t>
      </w:r>
    </w:p>
    <w:p w:rsidR="000873B9" w:rsidRPr="00A827B8" w:rsidRDefault="00C4414E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>За справу беруться оперативники майор Березовський Олександр та капітан Коваленко Артем</w:t>
      </w:r>
      <w:r w:rsidR="006D6FFB" w:rsidRPr="00A827B8">
        <w:rPr>
          <w:rFonts w:ascii="Courier New" w:hAnsi="Courier New" w:cs="Courier New"/>
          <w:sz w:val="24"/>
          <w:szCs w:val="24"/>
        </w:rPr>
        <w:t>.</w:t>
      </w:r>
      <w:r w:rsidR="006A2E44" w:rsidRPr="00A827B8">
        <w:rPr>
          <w:rFonts w:ascii="Courier New" w:hAnsi="Courier New" w:cs="Courier New"/>
          <w:sz w:val="24"/>
          <w:szCs w:val="24"/>
        </w:rPr>
        <w:t xml:space="preserve"> </w:t>
      </w:r>
      <w:r w:rsidRPr="00A827B8">
        <w:rPr>
          <w:rFonts w:ascii="Courier New" w:hAnsi="Courier New" w:cs="Courier New"/>
          <w:sz w:val="24"/>
          <w:szCs w:val="24"/>
        </w:rPr>
        <w:t xml:space="preserve">Вони </w:t>
      </w:r>
      <w:r w:rsidR="00EE596D" w:rsidRPr="00A827B8">
        <w:rPr>
          <w:rFonts w:ascii="Courier New" w:hAnsi="Courier New" w:cs="Courier New"/>
          <w:sz w:val="24"/>
          <w:szCs w:val="24"/>
        </w:rPr>
        <w:t>дізнаються</w:t>
      </w:r>
      <w:r w:rsidR="00BF4595" w:rsidRPr="00A827B8">
        <w:rPr>
          <w:rFonts w:ascii="Courier New" w:hAnsi="Courier New" w:cs="Courier New"/>
          <w:sz w:val="24"/>
          <w:szCs w:val="24"/>
        </w:rPr>
        <w:t>, що убиті</w:t>
      </w:r>
      <w:r w:rsidR="007D157F" w:rsidRPr="00A827B8">
        <w:rPr>
          <w:rFonts w:ascii="Courier New" w:hAnsi="Courier New" w:cs="Courier New"/>
          <w:sz w:val="24"/>
          <w:szCs w:val="24"/>
        </w:rPr>
        <w:t xml:space="preserve"> займалис</w:t>
      </w:r>
      <w:r w:rsidRPr="00A827B8">
        <w:rPr>
          <w:rFonts w:ascii="Courier New" w:hAnsi="Courier New" w:cs="Courier New"/>
          <w:sz w:val="24"/>
          <w:szCs w:val="24"/>
        </w:rPr>
        <w:t>я нелегальною діяльністю,</w:t>
      </w:r>
      <w:r w:rsidR="007D157F" w:rsidRPr="00A827B8">
        <w:rPr>
          <w:rFonts w:ascii="Courier New" w:hAnsi="Courier New" w:cs="Courier New"/>
          <w:sz w:val="24"/>
          <w:szCs w:val="24"/>
        </w:rPr>
        <w:t xml:space="preserve"> наданням сексуальних послуг. </w:t>
      </w:r>
      <w:r w:rsidR="00EE596D" w:rsidRPr="00A827B8">
        <w:rPr>
          <w:rFonts w:ascii="Courier New" w:hAnsi="Courier New" w:cs="Courier New"/>
          <w:sz w:val="24"/>
          <w:szCs w:val="24"/>
        </w:rPr>
        <w:t>О</w:t>
      </w:r>
      <w:r w:rsidR="00E02C6C" w:rsidRPr="00A827B8">
        <w:rPr>
          <w:rFonts w:ascii="Courier New" w:hAnsi="Courier New" w:cs="Courier New"/>
          <w:sz w:val="24"/>
          <w:szCs w:val="24"/>
        </w:rPr>
        <w:t xml:space="preserve">фіцери вирішують </w:t>
      </w:r>
      <w:r w:rsidR="003B736E" w:rsidRPr="00A827B8">
        <w:rPr>
          <w:rFonts w:ascii="Courier New" w:hAnsi="Courier New" w:cs="Courier New"/>
          <w:sz w:val="24"/>
          <w:szCs w:val="24"/>
        </w:rPr>
        <w:t>опитати людину, яка трима</w:t>
      </w:r>
      <w:r w:rsidR="00B62453" w:rsidRPr="00A827B8">
        <w:rPr>
          <w:rFonts w:ascii="Courier New" w:hAnsi="Courier New" w:cs="Courier New"/>
          <w:sz w:val="24"/>
          <w:szCs w:val="24"/>
        </w:rPr>
        <w:t>є</w:t>
      </w:r>
      <w:r w:rsidR="00EE596D" w:rsidRPr="00A827B8">
        <w:rPr>
          <w:rFonts w:ascii="Courier New" w:hAnsi="Courier New" w:cs="Courier New"/>
          <w:sz w:val="24"/>
          <w:szCs w:val="24"/>
        </w:rPr>
        <w:t xml:space="preserve"> цей </w:t>
      </w:r>
      <w:r w:rsidR="00B01A05" w:rsidRPr="00A827B8">
        <w:rPr>
          <w:rFonts w:ascii="Courier New" w:hAnsi="Courier New" w:cs="Courier New"/>
          <w:sz w:val="24"/>
          <w:szCs w:val="24"/>
        </w:rPr>
        <w:t xml:space="preserve">бізнес. Але </w:t>
      </w:r>
      <w:r w:rsidR="002917BA" w:rsidRPr="00A827B8">
        <w:rPr>
          <w:rFonts w:ascii="Courier New" w:hAnsi="Courier New" w:cs="Courier New"/>
          <w:sz w:val="24"/>
          <w:szCs w:val="24"/>
        </w:rPr>
        <w:t xml:space="preserve">ця людина </w:t>
      </w:r>
      <w:r w:rsidR="00EE596D" w:rsidRPr="00A827B8">
        <w:rPr>
          <w:rFonts w:ascii="Courier New" w:hAnsi="Courier New" w:cs="Courier New"/>
          <w:sz w:val="24"/>
          <w:szCs w:val="24"/>
        </w:rPr>
        <w:t xml:space="preserve">також </w:t>
      </w:r>
      <w:r w:rsidR="002917BA" w:rsidRPr="00A827B8">
        <w:rPr>
          <w:rFonts w:ascii="Courier New" w:hAnsi="Courier New" w:cs="Courier New"/>
          <w:sz w:val="24"/>
          <w:szCs w:val="24"/>
        </w:rPr>
        <w:t xml:space="preserve">за невідомих обставин зникає. </w:t>
      </w:r>
      <w:r w:rsidR="00EE596D" w:rsidRPr="00A827B8">
        <w:rPr>
          <w:rFonts w:ascii="Courier New" w:hAnsi="Courier New" w:cs="Courier New"/>
          <w:sz w:val="24"/>
          <w:szCs w:val="24"/>
        </w:rPr>
        <w:t>О</w:t>
      </w:r>
      <w:r w:rsidR="008A2234" w:rsidRPr="00A827B8">
        <w:rPr>
          <w:rFonts w:ascii="Courier New" w:hAnsi="Courier New" w:cs="Courier New"/>
          <w:sz w:val="24"/>
          <w:szCs w:val="24"/>
        </w:rPr>
        <w:t xml:space="preserve">бох </w:t>
      </w:r>
      <w:r w:rsidR="00EE596D" w:rsidRPr="00A827B8">
        <w:rPr>
          <w:rFonts w:ascii="Courier New" w:hAnsi="Courier New" w:cs="Courier New"/>
          <w:sz w:val="24"/>
          <w:szCs w:val="24"/>
        </w:rPr>
        <w:t xml:space="preserve">зниклих </w:t>
      </w:r>
      <w:r w:rsidR="008A2234" w:rsidRPr="00A827B8">
        <w:rPr>
          <w:rFonts w:ascii="Courier New" w:hAnsi="Courier New" w:cs="Courier New"/>
          <w:sz w:val="24"/>
          <w:szCs w:val="24"/>
        </w:rPr>
        <w:t>подають у розшук.</w:t>
      </w:r>
    </w:p>
    <w:p w:rsidR="00315EA7" w:rsidRPr="00A827B8" w:rsidRDefault="00EE596D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 xml:space="preserve">Оперативники доручають </w:t>
      </w:r>
      <w:r w:rsidR="00C2455F" w:rsidRPr="00A827B8">
        <w:rPr>
          <w:rFonts w:ascii="Courier New" w:hAnsi="Courier New" w:cs="Courier New"/>
          <w:sz w:val="24"/>
          <w:szCs w:val="24"/>
        </w:rPr>
        <w:t xml:space="preserve">спеціалістам перевірити </w:t>
      </w:r>
      <w:r w:rsidR="00261CE6" w:rsidRPr="00A827B8">
        <w:rPr>
          <w:rFonts w:ascii="Courier New" w:hAnsi="Courier New" w:cs="Courier New"/>
          <w:sz w:val="24"/>
          <w:szCs w:val="24"/>
        </w:rPr>
        <w:t xml:space="preserve">дзвінки </w:t>
      </w:r>
      <w:r w:rsidR="00F06CF1" w:rsidRPr="00A827B8">
        <w:rPr>
          <w:rFonts w:ascii="Courier New" w:hAnsi="Courier New" w:cs="Courier New"/>
          <w:sz w:val="24"/>
          <w:szCs w:val="24"/>
        </w:rPr>
        <w:t xml:space="preserve">вбитих </w:t>
      </w:r>
      <w:r w:rsidRPr="00A827B8">
        <w:rPr>
          <w:rFonts w:ascii="Courier New" w:hAnsi="Courier New" w:cs="Courier New"/>
          <w:sz w:val="24"/>
          <w:szCs w:val="24"/>
        </w:rPr>
        <w:t xml:space="preserve">та камери </w:t>
      </w:r>
      <w:r w:rsidR="00261CE6" w:rsidRPr="00A827B8">
        <w:rPr>
          <w:rFonts w:ascii="Courier New" w:hAnsi="Courier New" w:cs="Courier New"/>
          <w:sz w:val="24"/>
          <w:szCs w:val="24"/>
        </w:rPr>
        <w:t>спостереження міста,</w:t>
      </w:r>
      <w:r w:rsidRPr="00A827B8">
        <w:rPr>
          <w:rFonts w:ascii="Courier New" w:hAnsi="Courier New" w:cs="Courier New"/>
          <w:sz w:val="24"/>
          <w:szCs w:val="24"/>
        </w:rPr>
        <w:t xml:space="preserve"> бо</w:t>
      </w:r>
      <w:r w:rsidR="00F06CF1" w:rsidRPr="00A827B8">
        <w:rPr>
          <w:rFonts w:ascii="Courier New" w:hAnsi="Courier New" w:cs="Courier New"/>
          <w:sz w:val="24"/>
          <w:szCs w:val="24"/>
        </w:rPr>
        <w:t xml:space="preserve"> </w:t>
      </w:r>
      <w:r w:rsidR="00C9203C" w:rsidRPr="00A827B8">
        <w:rPr>
          <w:rFonts w:ascii="Courier New" w:hAnsi="Courier New" w:cs="Courier New"/>
          <w:sz w:val="24"/>
          <w:szCs w:val="24"/>
        </w:rPr>
        <w:t>дізнаються</w:t>
      </w:r>
      <w:r w:rsidR="00F06CF1" w:rsidRPr="00A827B8">
        <w:rPr>
          <w:rFonts w:ascii="Courier New" w:hAnsi="Courier New" w:cs="Courier New"/>
          <w:sz w:val="24"/>
          <w:szCs w:val="24"/>
        </w:rPr>
        <w:t xml:space="preserve">, що з місця подій </w:t>
      </w:r>
      <w:r w:rsidR="00192641" w:rsidRPr="00A827B8">
        <w:rPr>
          <w:rFonts w:ascii="Courier New" w:hAnsi="Courier New" w:cs="Courier New"/>
          <w:sz w:val="24"/>
          <w:szCs w:val="24"/>
        </w:rPr>
        <w:t>зник автомобіль однієї із жертв.</w:t>
      </w:r>
      <w:r w:rsidR="001E7E4E" w:rsidRPr="00A827B8">
        <w:rPr>
          <w:rFonts w:ascii="Courier New" w:hAnsi="Courier New" w:cs="Courier New"/>
          <w:sz w:val="24"/>
          <w:szCs w:val="24"/>
        </w:rPr>
        <w:t xml:space="preserve"> </w:t>
      </w:r>
      <w:r w:rsidRPr="00A827B8">
        <w:rPr>
          <w:rFonts w:ascii="Courier New" w:hAnsi="Courier New" w:cs="Courier New"/>
          <w:sz w:val="24"/>
          <w:szCs w:val="24"/>
        </w:rPr>
        <w:t>Працівники суд-мед</w:t>
      </w:r>
      <w:r w:rsidR="007218BE" w:rsidRPr="00A827B8">
        <w:rPr>
          <w:rFonts w:ascii="Courier New" w:hAnsi="Courier New" w:cs="Courier New"/>
          <w:sz w:val="24"/>
          <w:szCs w:val="24"/>
        </w:rPr>
        <w:t xml:space="preserve"> експертизи доп</w:t>
      </w:r>
      <w:r w:rsidRPr="00A827B8">
        <w:rPr>
          <w:rFonts w:ascii="Courier New" w:hAnsi="Courier New" w:cs="Courier New"/>
          <w:sz w:val="24"/>
          <w:szCs w:val="24"/>
        </w:rPr>
        <w:t>овідають, що по слідах у готелі</w:t>
      </w:r>
      <w:r w:rsidR="007218BE" w:rsidRPr="00A827B8">
        <w:rPr>
          <w:rFonts w:ascii="Courier New" w:hAnsi="Courier New" w:cs="Courier New"/>
          <w:sz w:val="24"/>
          <w:szCs w:val="24"/>
        </w:rPr>
        <w:t xml:space="preserve"> і по </w:t>
      </w:r>
      <w:r w:rsidR="00AA4407" w:rsidRPr="00A827B8">
        <w:rPr>
          <w:rFonts w:ascii="Courier New" w:hAnsi="Courier New" w:cs="Courier New"/>
          <w:sz w:val="24"/>
          <w:szCs w:val="24"/>
        </w:rPr>
        <w:t xml:space="preserve">тілах </w:t>
      </w:r>
      <w:r w:rsidR="000E2C90" w:rsidRPr="00A827B8">
        <w:rPr>
          <w:rFonts w:ascii="Courier New" w:hAnsi="Courier New" w:cs="Courier New"/>
          <w:sz w:val="24"/>
          <w:szCs w:val="24"/>
        </w:rPr>
        <w:t>зачіпок немає</w:t>
      </w:r>
      <w:r w:rsidR="00AA4407" w:rsidRPr="00A827B8">
        <w:rPr>
          <w:rFonts w:ascii="Courier New" w:hAnsi="Courier New" w:cs="Courier New"/>
          <w:sz w:val="24"/>
          <w:szCs w:val="24"/>
        </w:rPr>
        <w:t xml:space="preserve">. </w:t>
      </w:r>
      <w:r w:rsidR="00DE5F78" w:rsidRPr="00A827B8">
        <w:rPr>
          <w:rFonts w:ascii="Courier New" w:hAnsi="Courier New" w:cs="Courier New"/>
          <w:sz w:val="24"/>
          <w:szCs w:val="24"/>
        </w:rPr>
        <w:t>П</w:t>
      </w:r>
      <w:r w:rsidR="004F32D9" w:rsidRPr="00A827B8">
        <w:rPr>
          <w:rFonts w:ascii="Courier New" w:hAnsi="Courier New" w:cs="Courier New"/>
          <w:sz w:val="24"/>
          <w:szCs w:val="24"/>
        </w:rPr>
        <w:t xml:space="preserve">еревірити </w:t>
      </w:r>
      <w:r w:rsidR="00B2613E" w:rsidRPr="00A827B8">
        <w:rPr>
          <w:rFonts w:ascii="Courier New" w:hAnsi="Courier New" w:cs="Courier New"/>
          <w:sz w:val="24"/>
          <w:szCs w:val="24"/>
        </w:rPr>
        <w:t>якість пошуку до</w:t>
      </w:r>
      <w:r w:rsidR="009A191E" w:rsidRPr="00A827B8">
        <w:rPr>
          <w:rFonts w:ascii="Courier New" w:hAnsi="Courier New" w:cs="Courier New"/>
          <w:sz w:val="24"/>
          <w:szCs w:val="24"/>
        </w:rPr>
        <w:t xml:space="preserve">казів своїми підопічними </w:t>
      </w:r>
      <w:r w:rsidR="004F32D9" w:rsidRPr="00A827B8">
        <w:rPr>
          <w:rFonts w:ascii="Courier New" w:hAnsi="Courier New" w:cs="Courier New"/>
          <w:sz w:val="24"/>
          <w:szCs w:val="24"/>
        </w:rPr>
        <w:t>береться дружина Олександра, Оксана</w:t>
      </w:r>
      <w:r w:rsidR="00545D55" w:rsidRPr="00A827B8">
        <w:rPr>
          <w:rFonts w:ascii="Courier New" w:hAnsi="Courier New" w:cs="Courier New"/>
          <w:sz w:val="24"/>
          <w:szCs w:val="24"/>
        </w:rPr>
        <w:t>.</w:t>
      </w:r>
    </w:p>
    <w:p w:rsidR="000B5B6A" w:rsidRPr="00A827B8" w:rsidRDefault="00704C0C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>Поліцейські знаходять покину</w:t>
      </w:r>
      <w:r w:rsidR="00EF6CC2" w:rsidRPr="00A827B8">
        <w:rPr>
          <w:rFonts w:ascii="Courier New" w:hAnsi="Courier New" w:cs="Courier New"/>
          <w:sz w:val="24"/>
          <w:szCs w:val="24"/>
        </w:rPr>
        <w:t>тим</w:t>
      </w:r>
      <w:r w:rsidRPr="00A827B8">
        <w:rPr>
          <w:rFonts w:ascii="Courier New" w:hAnsi="Courier New" w:cs="Courier New"/>
          <w:sz w:val="24"/>
          <w:szCs w:val="24"/>
        </w:rPr>
        <w:t xml:space="preserve"> розшукуваний автомобіль. </w:t>
      </w:r>
      <w:r w:rsidR="00E96975" w:rsidRPr="00A827B8">
        <w:rPr>
          <w:rFonts w:ascii="Courier New" w:hAnsi="Courier New" w:cs="Courier New"/>
          <w:sz w:val="24"/>
          <w:szCs w:val="24"/>
        </w:rPr>
        <w:t>Також</w:t>
      </w:r>
      <w:r w:rsidRPr="00A827B8">
        <w:rPr>
          <w:rFonts w:ascii="Courier New" w:hAnsi="Courier New" w:cs="Courier New"/>
          <w:sz w:val="24"/>
          <w:szCs w:val="24"/>
        </w:rPr>
        <w:t xml:space="preserve"> по камерах спостереження бачать, як він виїжджав за межі міста</w:t>
      </w:r>
      <w:r w:rsidR="00EE596D" w:rsidRPr="00A827B8">
        <w:rPr>
          <w:rFonts w:ascii="Courier New" w:hAnsi="Courier New" w:cs="Courier New"/>
          <w:sz w:val="24"/>
          <w:szCs w:val="24"/>
        </w:rPr>
        <w:t xml:space="preserve">. Вони розділяються, щоб </w:t>
      </w:r>
      <w:r w:rsidR="00F02D2C" w:rsidRPr="00A827B8">
        <w:rPr>
          <w:rFonts w:ascii="Courier New" w:hAnsi="Courier New" w:cs="Courier New"/>
          <w:sz w:val="24"/>
          <w:szCs w:val="24"/>
        </w:rPr>
        <w:t xml:space="preserve">шукати </w:t>
      </w:r>
      <w:r w:rsidR="00A17BA1" w:rsidRPr="00A827B8">
        <w:rPr>
          <w:rFonts w:ascii="Courier New" w:hAnsi="Courier New" w:cs="Courier New"/>
          <w:sz w:val="24"/>
          <w:szCs w:val="24"/>
        </w:rPr>
        <w:t xml:space="preserve">зачіпки </w:t>
      </w:r>
      <w:r w:rsidR="00A77CA0" w:rsidRPr="00A827B8">
        <w:rPr>
          <w:rFonts w:ascii="Courier New" w:hAnsi="Courier New" w:cs="Courier New"/>
          <w:sz w:val="24"/>
          <w:szCs w:val="24"/>
        </w:rPr>
        <w:t>одразу у кількох</w:t>
      </w:r>
      <w:r w:rsidR="00A17BA1" w:rsidRPr="00A827B8">
        <w:rPr>
          <w:rFonts w:ascii="Courier New" w:hAnsi="Courier New" w:cs="Courier New"/>
          <w:sz w:val="24"/>
          <w:szCs w:val="24"/>
        </w:rPr>
        <w:t xml:space="preserve"> місцях. </w:t>
      </w:r>
    </w:p>
    <w:p w:rsidR="00CA272A" w:rsidRPr="00A827B8" w:rsidRDefault="00CA272A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 xml:space="preserve">Артем </w:t>
      </w:r>
      <w:r w:rsidR="006D6F37" w:rsidRPr="00A827B8">
        <w:rPr>
          <w:rFonts w:ascii="Courier New" w:hAnsi="Courier New" w:cs="Courier New"/>
          <w:sz w:val="24"/>
          <w:szCs w:val="24"/>
        </w:rPr>
        <w:t>знаходить тіла розшукуваних осіб,</w:t>
      </w:r>
      <w:r w:rsidR="00385AD2" w:rsidRPr="00A827B8">
        <w:rPr>
          <w:rFonts w:ascii="Courier New" w:hAnsi="Courier New" w:cs="Courier New"/>
          <w:sz w:val="24"/>
          <w:szCs w:val="24"/>
        </w:rPr>
        <w:t xml:space="preserve"> </w:t>
      </w:r>
      <w:r w:rsidR="006D6F37" w:rsidRPr="00A827B8">
        <w:rPr>
          <w:rFonts w:ascii="Courier New" w:hAnsi="Courier New" w:cs="Courier New"/>
          <w:sz w:val="24"/>
          <w:szCs w:val="24"/>
        </w:rPr>
        <w:t>і</w:t>
      </w:r>
      <w:r w:rsidR="00A845A5" w:rsidRPr="00A827B8">
        <w:rPr>
          <w:rFonts w:ascii="Courier New" w:hAnsi="Courier New" w:cs="Courier New"/>
          <w:sz w:val="24"/>
          <w:szCs w:val="24"/>
        </w:rPr>
        <w:t xml:space="preserve"> викликає на місце експертів. </w:t>
      </w:r>
      <w:r w:rsidR="003950D3" w:rsidRPr="00A827B8">
        <w:rPr>
          <w:rFonts w:ascii="Courier New" w:hAnsi="Courier New" w:cs="Courier New"/>
          <w:sz w:val="24"/>
          <w:szCs w:val="24"/>
        </w:rPr>
        <w:t xml:space="preserve">В цей час Оксана знаходить </w:t>
      </w:r>
      <w:r w:rsidR="006C5974" w:rsidRPr="00A827B8">
        <w:rPr>
          <w:rFonts w:ascii="Courier New" w:hAnsi="Courier New" w:cs="Courier New"/>
          <w:sz w:val="24"/>
          <w:szCs w:val="24"/>
        </w:rPr>
        <w:t>сліди</w:t>
      </w:r>
      <w:r w:rsidR="003950D3" w:rsidRPr="00A827B8">
        <w:rPr>
          <w:rFonts w:ascii="Courier New" w:hAnsi="Courier New" w:cs="Courier New"/>
          <w:sz w:val="24"/>
          <w:szCs w:val="24"/>
        </w:rPr>
        <w:t xml:space="preserve"> на тілі</w:t>
      </w:r>
      <w:r w:rsidR="00AD45D4" w:rsidRPr="00A827B8">
        <w:rPr>
          <w:rFonts w:ascii="Courier New" w:hAnsi="Courier New" w:cs="Courier New"/>
          <w:sz w:val="24"/>
          <w:szCs w:val="24"/>
        </w:rPr>
        <w:t xml:space="preserve"> </w:t>
      </w:r>
      <w:r w:rsidR="006D6F37" w:rsidRPr="00A827B8">
        <w:rPr>
          <w:rFonts w:ascii="Courier New" w:hAnsi="Courier New" w:cs="Courier New"/>
          <w:sz w:val="24"/>
          <w:szCs w:val="24"/>
        </w:rPr>
        <w:t>однієї з жертв</w:t>
      </w:r>
      <w:r w:rsidR="003950D3" w:rsidRPr="00A827B8">
        <w:rPr>
          <w:rFonts w:ascii="Courier New" w:hAnsi="Courier New" w:cs="Courier New"/>
          <w:sz w:val="24"/>
          <w:szCs w:val="24"/>
        </w:rPr>
        <w:t xml:space="preserve">, а </w:t>
      </w:r>
      <w:r w:rsidR="009530FF" w:rsidRPr="00A827B8">
        <w:rPr>
          <w:rFonts w:ascii="Courier New" w:hAnsi="Courier New" w:cs="Courier New"/>
          <w:sz w:val="24"/>
          <w:szCs w:val="24"/>
        </w:rPr>
        <w:t>працівник ІТ відділу передає їй фле</w:t>
      </w:r>
      <w:r w:rsidR="00615B0D" w:rsidRPr="00A827B8">
        <w:rPr>
          <w:rFonts w:ascii="Courier New" w:hAnsi="Courier New" w:cs="Courier New"/>
          <w:sz w:val="24"/>
          <w:szCs w:val="24"/>
        </w:rPr>
        <w:t>шку із</w:t>
      </w:r>
      <w:r w:rsidR="009530FF" w:rsidRPr="00A827B8">
        <w:rPr>
          <w:rFonts w:ascii="Courier New" w:hAnsi="Courier New" w:cs="Courier New"/>
          <w:sz w:val="24"/>
          <w:szCs w:val="24"/>
        </w:rPr>
        <w:t xml:space="preserve"> спис</w:t>
      </w:r>
      <w:r w:rsidR="00615B0D" w:rsidRPr="00A827B8">
        <w:rPr>
          <w:rFonts w:ascii="Courier New" w:hAnsi="Courier New" w:cs="Courier New"/>
          <w:sz w:val="24"/>
          <w:szCs w:val="24"/>
        </w:rPr>
        <w:t>ком</w:t>
      </w:r>
      <w:r w:rsidR="006D6F37" w:rsidRPr="00A827B8">
        <w:rPr>
          <w:rFonts w:ascii="Courier New" w:hAnsi="Courier New" w:cs="Courier New"/>
          <w:sz w:val="24"/>
          <w:szCs w:val="24"/>
        </w:rPr>
        <w:t xml:space="preserve"> дзвінків</w:t>
      </w:r>
      <w:r w:rsidR="009530FF" w:rsidRPr="00A827B8">
        <w:rPr>
          <w:rFonts w:ascii="Courier New" w:hAnsi="Courier New" w:cs="Courier New"/>
          <w:sz w:val="24"/>
          <w:szCs w:val="24"/>
        </w:rPr>
        <w:t xml:space="preserve"> підозрюваних. </w:t>
      </w:r>
      <w:r w:rsidR="003E6D04" w:rsidRPr="00A827B8">
        <w:rPr>
          <w:rFonts w:ascii="Courier New" w:hAnsi="Courier New" w:cs="Courier New"/>
          <w:sz w:val="24"/>
          <w:szCs w:val="24"/>
        </w:rPr>
        <w:t xml:space="preserve">Про </w:t>
      </w:r>
      <w:r w:rsidR="002148FF" w:rsidRPr="00A827B8">
        <w:rPr>
          <w:rFonts w:ascii="Courier New" w:hAnsi="Courier New" w:cs="Courier New"/>
          <w:sz w:val="24"/>
          <w:szCs w:val="24"/>
        </w:rPr>
        <w:t>це</w:t>
      </w:r>
      <w:r w:rsidR="003E6D04" w:rsidRPr="00A827B8">
        <w:rPr>
          <w:rFonts w:ascii="Courier New" w:hAnsi="Courier New" w:cs="Courier New"/>
          <w:sz w:val="24"/>
          <w:szCs w:val="24"/>
        </w:rPr>
        <w:t xml:space="preserve"> дізнається </w:t>
      </w:r>
      <w:r w:rsidR="006F2725" w:rsidRPr="00A827B8">
        <w:rPr>
          <w:rFonts w:ascii="Courier New" w:hAnsi="Courier New" w:cs="Courier New"/>
          <w:sz w:val="24"/>
          <w:szCs w:val="24"/>
        </w:rPr>
        <w:t>в</w:t>
      </w:r>
      <w:r w:rsidR="00EF6E04" w:rsidRPr="00A827B8">
        <w:rPr>
          <w:rFonts w:ascii="Courier New" w:hAnsi="Courier New" w:cs="Courier New"/>
          <w:sz w:val="24"/>
          <w:szCs w:val="24"/>
        </w:rPr>
        <w:t>бивця</w:t>
      </w:r>
      <w:r w:rsidR="006F2725" w:rsidRPr="00A827B8">
        <w:rPr>
          <w:rFonts w:ascii="Courier New" w:hAnsi="Courier New" w:cs="Courier New"/>
          <w:sz w:val="24"/>
          <w:szCs w:val="24"/>
        </w:rPr>
        <w:t xml:space="preserve"> і</w:t>
      </w:r>
      <w:r w:rsidR="00EF6E04" w:rsidRPr="00A827B8">
        <w:rPr>
          <w:rFonts w:ascii="Courier New" w:hAnsi="Courier New" w:cs="Courier New"/>
          <w:sz w:val="24"/>
          <w:szCs w:val="24"/>
        </w:rPr>
        <w:t xml:space="preserve"> вбачає у цьому ризик свого розкриття</w:t>
      </w:r>
      <w:r w:rsidR="00E74B89" w:rsidRPr="00A827B8">
        <w:rPr>
          <w:rFonts w:ascii="Courier New" w:hAnsi="Courier New" w:cs="Courier New"/>
          <w:sz w:val="24"/>
          <w:szCs w:val="24"/>
        </w:rPr>
        <w:t xml:space="preserve">, тому він </w:t>
      </w:r>
      <w:r w:rsidR="0085093E" w:rsidRPr="00A827B8">
        <w:rPr>
          <w:rFonts w:ascii="Courier New" w:hAnsi="Courier New" w:cs="Courier New"/>
          <w:sz w:val="24"/>
          <w:szCs w:val="24"/>
        </w:rPr>
        <w:t xml:space="preserve">прибирає </w:t>
      </w:r>
      <w:r w:rsidR="00135C21" w:rsidRPr="00A827B8">
        <w:rPr>
          <w:rFonts w:ascii="Courier New" w:hAnsi="Courier New" w:cs="Courier New"/>
          <w:sz w:val="24"/>
          <w:szCs w:val="24"/>
        </w:rPr>
        <w:t>Оксан</w:t>
      </w:r>
      <w:r w:rsidR="0085093E" w:rsidRPr="00A827B8">
        <w:rPr>
          <w:rFonts w:ascii="Courier New" w:hAnsi="Courier New" w:cs="Courier New"/>
          <w:sz w:val="24"/>
          <w:szCs w:val="24"/>
        </w:rPr>
        <w:t>у</w:t>
      </w:r>
      <w:r w:rsidR="0043047B" w:rsidRPr="00A827B8">
        <w:rPr>
          <w:rFonts w:ascii="Courier New" w:hAnsi="Courier New" w:cs="Courier New"/>
          <w:sz w:val="24"/>
          <w:szCs w:val="24"/>
        </w:rPr>
        <w:t xml:space="preserve"> і видал</w:t>
      </w:r>
      <w:r w:rsidR="0085093E" w:rsidRPr="00A827B8">
        <w:rPr>
          <w:rFonts w:ascii="Courier New" w:hAnsi="Courier New" w:cs="Courier New"/>
          <w:sz w:val="24"/>
          <w:szCs w:val="24"/>
        </w:rPr>
        <w:t>яє</w:t>
      </w:r>
      <w:r w:rsidR="0043047B" w:rsidRPr="00A827B8">
        <w:rPr>
          <w:rFonts w:ascii="Courier New" w:hAnsi="Courier New" w:cs="Courier New"/>
          <w:sz w:val="24"/>
          <w:szCs w:val="24"/>
        </w:rPr>
        <w:t xml:space="preserve"> усі дані. Він не враховує, що </w:t>
      </w:r>
      <w:r w:rsidR="00D00EF8" w:rsidRPr="00A827B8">
        <w:rPr>
          <w:rFonts w:ascii="Courier New" w:hAnsi="Courier New" w:cs="Courier New"/>
          <w:sz w:val="24"/>
          <w:szCs w:val="24"/>
        </w:rPr>
        <w:t>во</w:t>
      </w:r>
      <w:r w:rsidR="0085093E" w:rsidRPr="00A827B8">
        <w:rPr>
          <w:rFonts w:ascii="Courier New" w:hAnsi="Courier New" w:cs="Courier New"/>
          <w:sz w:val="24"/>
          <w:szCs w:val="24"/>
        </w:rPr>
        <w:t>на</w:t>
      </w:r>
      <w:r w:rsidR="0043047B" w:rsidRPr="00A827B8">
        <w:rPr>
          <w:rFonts w:ascii="Courier New" w:hAnsi="Courier New" w:cs="Courier New"/>
          <w:sz w:val="24"/>
          <w:szCs w:val="24"/>
        </w:rPr>
        <w:t xml:space="preserve"> встиг</w:t>
      </w:r>
      <w:r w:rsidR="004B59C8" w:rsidRPr="00A827B8">
        <w:rPr>
          <w:rFonts w:ascii="Courier New" w:hAnsi="Courier New" w:cs="Courier New"/>
          <w:sz w:val="24"/>
          <w:szCs w:val="24"/>
        </w:rPr>
        <w:t>ає</w:t>
      </w:r>
      <w:r w:rsidR="0043047B" w:rsidRPr="00A827B8">
        <w:rPr>
          <w:rFonts w:ascii="Courier New" w:hAnsi="Courier New" w:cs="Courier New"/>
          <w:sz w:val="24"/>
          <w:szCs w:val="24"/>
        </w:rPr>
        <w:t xml:space="preserve"> зробити резервні копії.</w:t>
      </w:r>
    </w:p>
    <w:p w:rsidR="00C83642" w:rsidRPr="00A827B8" w:rsidRDefault="008D5152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>Після поховання Оксани Артем прямує у відділок, де застає Олександра</w:t>
      </w:r>
      <w:r w:rsidR="006D6F37" w:rsidRPr="00A827B8">
        <w:rPr>
          <w:rFonts w:ascii="Courier New" w:hAnsi="Courier New" w:cs="Courier New"/>
          <w:sz w:val="24"/>
          <w:szCs w:val="24"/>
        </w:rPr>
        <w:t xml:space="preserve"> в</w:t>
      </w:r>
      <w:r w:rsidR="0027358F" w:rsidRPr="00A827B8">
        <w:rPr>
          <w:rFonts w:ascii="Courier New" w:hAnsi="Courier New" w:cs="Courier New"/>
          <w:sz w:val="24"/>
          <w:szCs w:val="24"/>
        </w:rPr>
        <w:t xml:space="preserve"> кабінеті померлої. Олександр розповідає про резервне сховище, </w:t>
      </w:r>
      <w:r w:rsidR="005D291E" w:rsidRPr="00A827B8">
        <w:rPr>
          <w:rFonts w:ascii="Courier New" w:hAnsi="Courier New" w:cs="Courier New"/>
          <w:sz w:val="24"/>
          <w:szCs w:val="24"/>
        </w:rPr>
        <w:t xml:space="preserve">куди вона </w:t>
      </w:r>
      <w:r w:rsidR="007816AE" w:rsidRPr="00A827B8">
        <w:rPr>
          <w:rFonts w:ascii="Courier New" w:hAnsi="Courier New" w:cs="Courier New"/>
          <w:sz w:val="24"/>
          <w:szCs w:val="24"/>
        </w:rPr>
        <w:t>зберігала</w:t>
      </w:r>
      <w:r w:rsidR="005D291E" w:rsidRPr="00A827B8">
        <w:rPr>
          <w:rFonts w:ascii="Courier New" w:hAnsi="Courier New" w:cs="Courier New"/>
          <w:sz w:val="24"/>
          <w:szCs w:val="24"/>
        </w:rPr>
        <w:t xml:space="preserve"> важливі файли.</w:t>
      </w:r>
      <w:r w:rsidR="0017253B" w:rsidRPr="00A827B8">
        <w:rPr>
          <w:rFonts w:ascii="Courier New" w:hAnsi="Courier New" w:cs="Courier New"/>
          <w:sz w:val="24"/>
          <w:szCs w:val="24"/>
        </w:rPr>
        <w:t xml:space="preserve"> Тому він вирушає додому за ноутбуком</w:t>
      </w:r>
      <w:r w:rsidR="00E70B02" w:rsidRPr="00A827B8">
        <w:rPr>
          <w:rFonts w:ascii="Courier New" w:hAnsi="Courier New" w:cs="Courier New"/>
          <w:sz w:val="24"/>
          <w:szCs w:val="24"/>
        </w:rPr>
        <w:t xml:space="preserve">, з </w:t>
      </w:r>
      <w:r w:rsidR="009D5FF7" w:rsidRPr="00A827B8">
        <w:rPr>
          <w:rFonts w:ascii="Courier New" w:hAnsi="Courier New" w:cs="Courier New"/>
          <w:sz w:val="24"/>
          <w:szCs w:val="24"/>
        </w:rPr>
        <w:t xml:space="preserve">якого можна отримати доступ до </w:t>
      </w:r>
      <w:r w:rsidR="006D6F37" w:rsidRPr="00A827B8">
        <w:rPr>
          <w:rFonts w:ascii="Courier New" w:hAnsi="Courier New" w:cs="Courier New"/>
          <w:sz w:val="24"/>
          <w:szCs w:val="24"/>
        </w:rPr>
        <w:t>да</w:t>
      </w:r>
      <w:r w:rsidR="009D5FF7" w:rsidRPr="00A827B8">
        <w:rPr>
          <w:rFonts w:ascii="Courier New" w:hAnsi="Courier New" w:cs="Courier New"/>
          <w:sz w:val="24"/>
          <w:szCs w:val="24"/>
        </w:rPr>
        <w:t>них</w:t>
      </w:r>
      <w:r w:rsidR="00C3260E" w:rsidRPr="00A827B8">
        <w:rPr>
          <w:rFonts w:ascii="Courier New" w:hAnsi="Courier New" w:cs="Courier New"/>
          <w:sz w:val="24"/>
          <w:szCs w:val="24"/>
        </w:rPr>
        <w:t xml:space="preserve">. </w:t>
      </w:r>
      <w:r w:rsidR="00703457" w:rsidRPr="00A827B8">
        <w:rPr>
          <w:rFonts w:ascii="Courier New" w:hAnsi="Courier New" w:cs="Courier New"/>
          <w:sz w:val="24"/>
          <w:szCs w:val="24"/>
        </w:rPr>
        <w:t xml:space="preserve">Через деякий час Артему дзвонить дружина, у розмові з якою він розуміє, що </w:t>
      </w:r>
      <w:r w:rsidR="00B00DD9" w:rsidRPr="00A827B8">
        <w:rPr>
          <w:rFonts w:ascii="Courier New" w:hAnsi="Courier New" w:cs="Courier New"/>
          <w:sz w:val="24"/>
          <w:szCs w:val="24"/>
        </w:rPr>
        <w:t xml:space="preserve">цей </w:t>
      </w:r>
      <w:r w:rsidR="00703457" w:rsidRPr="00A827B8">
        <w:rPr>
          <w:rFonts w:ascii="Courier New" w:hAnsi="Courier New" w:cs="Courier New"/>
          <w:sz w:val="24"/>
          <w:szCs w:val="24"/>
        </w:rPr>
        <w:t>ноутбук знаходиться у їхньому</w:t>
      </w:r>
      <w:r w:rsidR="00A116D0" w:rsidRPr="00A827B8">
        <w:rPr>
          <w:rFonts w:ascii="Courier New" w:hAnsi="Courier New" w:cs="Courier New"/>
          <w:sz w:val="24"/>
          <w:szCs w:val="24"/>
        </w:rPr>
        <w:t xml:space="preserve"> домі</w:t>
      </w:r>
      <w:r w:rsidR="00D54E22" w:rsidRPr="00A827B8">
        <w:rPr>
          <w:rFonts w:ascii="Courier New" w:hAnsi="Courier New" w:cs="Courier New"/>
          <w:sz w:val="24"/>
          <w:szCs w:val="24"/>
        </w:rPr>
        <w:t xml:space="preserve">. Він повідомляє </w:t>
      </w:r>
      <w:r w:rsidR="00AE1FA0" w:rsidRPr="00A827B8">
        <w:rPr>
          <w:rFonts w:ascii="Courier New" w:hAnsi="Courier New" w:cs="Courier New"/>
          <w:sz w:val="24"/>
          <w:szCs w:val="24"/>
        </w:rPr>
        <w:t>друга</w:t>
      </w:r>
      <w:r w:rsidR="00D54E22" w:rsidRPr="00A827B8">
        <w:rPr>
          <w:rFonts w:ascii="Courier New" w:hAnsi="Courier New" w:cs="Courier New"/>
          <w:sz w:val="24"/>
          <w:szCs w:val="24"/>
        </w:rPr>
        <w:t xml:space="preserve">, що потрібно їхати в </w:t>
      </w:r>
      <w:r w:rsidR="00A116D0" w:rsidRPr="00A827B8">
        <w:rPr>
          <w:rFonts w:ascii="Courier New" w:hAnsi="Courier New" w:cs="Courier New"/>
          <w:sz w:val="24"/>
          <w:szCs w:val="24"/>
        </w:rPr>
        <w:t xml:space="preserve">іншу сторону. </w:t>
      </w:r>
      <w:r w:rsidR="006D6F37" w:rsidRPr="00A827B8">
        <w:rPr>
          <w:rFonts w:ascii="Courier New" w:hAnsi="Courier New" w:cs="Courier New"/>
          <w:sz w:val="24"/>
          <w:szCs w:val="24"/>
        </w:rPr>
        <w:t xml:space="preserve">Обшукуючи лабораторію, Артем знаходить флешку, завантаживши яку, </w:t>
      </w:r>
      <w:r w:rsidR="00A870FE" w:rsidRPr="00A827B8">
        <w:rPr>
          <w:rFonts w:ascii="Courier New" w:hAnsi="Courier New" w:cs="Courier New"/>
          <w:sz w:val="24"/>
          <w:szCs w:val="24"/>
        </w:rPr>
        <w:t xml:space="preserve">знаходить </w:t>
      </w:r>
      <w:r w:rsidR="00654992" w:rsidRPr="00A827B8">
        <w:rPr>
          <w:rFonts w:ascii="Courier New" w:hAnsi="Courier New" w:cs="Courier New"/>
          <w:sz w:val="24"/>
          <w:szCs w:val="24"/>
        </w:rPr>
        <w:t>список дзвінків</w:t>
      </w:r>
      <w:r w:rsidR="002505B2" w:rsidRPr="00A827B8">
        <w:rPr>
          <w:rFonts w:ascii="Courier New" w:hAnsi="Courier New" w:cs="Courier New"/>
          <w:sz w:val="24"/>
          <w:szCs w:val="24"/>
        </w:rPr>
        <w:t xml:space="preserve"> фігурантів справи</w:t>
      </w:r>
      <w:r w:rsidR="00654992" w:rsidRPr="00A827B8">
        <w:rPr>
          <w:rFonts w:ascii="Courier New" w:hAnsi="Courier New" w:cs="Courier New"/>
          <w:sz w:val="24"/>
          <w:szCs w:val="24"/>
        </w:rPr>
        <w:t>, а серед них номер Олександра.</w:t>
      </w:r>
      <w:r w:rsidR="00C83642" w:rsidRPr="00A827B8">
        <w:rPr>
          <w:rFonts w:ascii="Courier New" w:hAnsi="Courier New" w:cs="Courier New"/>
          <w:sz w:val="24"/>
          <w:szCs w:val="24"/>
        </w:rPr>
        <w:t xml:space="preserve"> Артем </w:t>
      </w:r>
      <w:r w:rsidR="00276856" w:rsidRPr="00A827B8">
        <w:rPr>
          <w:rFonts w:ascii="Courier New" w:hAnsi="Courier New" w:cs="Courier New"/>
          <w:sz w:val="24"/>
          <w:szCs w:val="24"/>
        </w:rPr>
        <w:t xml:space="preserve">вважає, що його </w:t>
      </w:r>
      <w:r w:rsidR="00DF0F0A" w:rsidRPr="00A827B8">
        <w:rPr>
          <w:rFonts w:ascii="Courier New" w:hAnsi="Courier New" w:cs="Courier New"/>
          <w:sz w:val="24"/>
          <w:szCs w:val="24"/>
        </w:rPr>
        <w:t>напарник</w:t>
      </w:r>
      <w:r w:rsidR="00276856" w:rsidRPr="00A827B8">
        <w:rPr>
          <w:rFonts w:ascii="Courier New" w:hAnsi="Courier New" w:cs="Courier New"/>
          <w:sz w:val="24"/>
          <w:szCs w:val="24"/>
        </w:rPr>
        <w:t xml:space="preserve"> замітає сліди</w:t>
      </w:r>
      <w:r w:rsidR="00F1100C" w:rsidRPr="00A827B8">
        <w:rPr>
          <w:rFonts w:ascii="Courier New" w:hAnsi="Courier New" w:cs="Courier New"/>
          <w:sz w:val="24"/>
          <w:szCs w:val="24"/>
        </w:rPr>
        <w:t xml:space="preserve"> і</w:t>
      </w:r>
      <w:r w:rsidR="00C83642" w:rsidRPr="00A827B8">
        <w:rPr>
          <w:rFonts w:ascii="Courier New" w:hAnsi="Courier New" w:cs="Courier New"/>
          <w:sz w:val="24"/>
          <w:szCs w:val="24"/>
        </w:rPr>
        <w:t xml:space="preserve"> намагається попередити дружину</w:t>
      </w:r>
      <w:r w:rsidR="00C60D8E" w:rsidRPr="00A827B8">
        <w:rPr>
          <w:rFonts w:ascii="Courier New" w:hAnsi="Courier New" w:cs="Courier New"/>
          <w:sz w:val="24"/>
          <w:szCs w:val="24"/>
        </w:rPr>
        <w:t xml:space="preserve">, </w:t>
      </w:r>
      <w:r w:rsidR="00763552" w:rsidRPr="00A827B8">
        <w:rPr>
          <w:rFonts w:ascii="Courier New" w:hAnsi="Courier New" w:cs="Courier New"/>
          <w:sz w:val="24"/>
          <w:szCs w:val="24"/>
        </w:rPr>
        <w:t xml:space="preserve">до якої його </w:t>
      </w:r>
      <w:r w:rsidR="00E629B9" w:rsidRPr="00A827B8">
        <w:rPr>
          <w:rFonts w:ascii="Courier New" w:hAnsi="Courier New" w:cs="Courier New"/>
          <w:sz w:val="24"/>
          <w:szCs w:val="24"/>
        </w:rPr>
        <w:t>на</w:t>
      </w:r>
      <w:r w:rsidR="00763552" w:rsidRPr="00A827B8">
        <w:rPr>
          <w:rFonts w:ascii="Courier New" w:hAnsi="Courier New" w:cs="Courier New"/>
          <w:sz w:val="24"/>
          <w:szCs w:val="24"/>
        </w:rPr>
        <w:t xml:space="preserve">правив, </w:t>
      </w:r>
      <w:r w:rsidR="00C60D8E" w:rsidRPr="00A827B8">
        <w:rPr>
          <w:rFonts w:ascii="Courier New" w:hAnsi="Courier New" w:cs="Courier New"/>
          <w:sz w:val="24"/>
          <w:szCs w:val="24"/>
        </w:rPr>
        <w:t xml:space="preserve">але вона не бере трубку. </w:t>
      </w:r>
      <w:r w:rsidR="002C76CC" w:rsidRPr="00A827B8">
        <w:rPr>
          <w:rFonts w:ascii="Courier New" w:hAnsi="Courier New" w:cs="Courier New"/>
          <w:sz w:val="24"/>
          <w:szCs w:val="24"/>
        </w:rPr>
        <w:t xml:space="preserve">Він </w:t>
      </w:r>
      <w:r w:rsidR="00E629B9" w:rsidRPr="00A827B8">
        <w:rPr>
          <w:rFonts w:ascii="Courier New" w:hAnsi="Courier New" w:cs="Courier New"/>
          <w:sz w:val="24"/>
          <w:szCs w:val="24"/>
        </w:rPr>
        <w:t>сам їде</w:t>
      </w:r>
      <w:r w:rsidR="002C76CC" w:rsidRPr="00A827B8">
        <w:rPr>
          <w:rFonts w:ascii="Courier New" w:hAnsi="Courier New" w:cs="Courier New"/>
          <w:sz w:val="24"/>
          <w:szCs w:val="24"/>
        </w:rPr>
        <w:t xml:space="preserve"> додому.</w:t>
      </w:r>
    </w:p>
    <w:p w:rsidR="002C76CC" w:rsidRPr="00A827B8" w:rsidRDefault="00BF516E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>Артем заходить на кухню свого будинку і</w:t>
      </w:r>
      <w:r w:rsidR="00FE7E39" w:rsidRPr="00A827B8">
        <w:rPr>
          <w:rFonts w:ascii="Courier New" w:hAnsi="Courier New" w:cs="Courier New"/>
          <w:sz w:val="24"/>
          <w:szCs w:val="24"/>
        </w:rPr>
        <w:t xml:space="preserve"> </w:t>
      </w:r>
      <w:r w:rsidR="00E3611D" w:rsidRPr="00A827B8">
        <w:rPr>
          <w:rFonts w:ascii="Courier New" w:hAnsi="Courier New" w:cs="Courier New"/>
          <w:sz w:val="24"/>
          <w:szCs w:val="24"/>
        </w:rPr>
        <w:t>знаходить</w:t>
      </w:r>
      <w:r w:rsidRPr="00A827B8">
        <w:rPr>
          <w:rFonts w:ascii="Courier New" w:hAnsi="Courier New" w:cs="Courier New"/>
          <w:sz w:val="24"/>
          <w:szCs w:val="24"/>
        </w:rPr>
        <w:t xml:space="preserve"> тіло коханої, а </w:t>
      </w:r>
      <w:r w:rsidR="000124F0" w:rsidRPr="00A827B8">
        <w:rPr>
          <w:rFonts w:ascii="Courier New" w:hAnsi="Courier New" w:cs="Courier New"/>
          <w:sz w:val="24"/>
          <w:szCs w:val="24"/>
        </w:rPr>
        <w:t xml:space="preserve">перед ноутбуком </w:t>
      </w:r>
      <w:r w:rsidR="00145B94" w:rsidRPr="00A827B8">
        <w:rPr>
          <w:rFonts w:ascii="Courier New" w:hAnsi="Courier New" w:cs="Courier New"/>
          <w:sz w:val="24"/>
          <w:szCs w:val="24"/>
        </w:rPr>
        <w:t xml:space="preserve">з руками у крові </w:t>
      </w:r>
      <w:r w:rsidR="00E3611D" w:rsidRPr="00A827B8">
        <w:rPr>
          <w:rFonts w:ascii="Courier New" w:hAnsi="Courier New" w:cs="Courier New"/>
          <w:sz w:val="24"/>
          <w:szCs w:val="24"/>
        </w:rPr>
        <w:t xml:space="preserve">стоїть </w:t>
      </w:r>
      <w:r w:rsidR="000124F0" w:rsidRPr="00A827B8">
        <w:rPr>
          <w:rFonts w:ascii="Courier New" w:hAnsi="Courier New" w:cs="Courier New"/>
          <w:sz w:val="24"/>
          <w:szCs w:val="24"/>
        </w:rPr>
        <w:t xml:space="preserve">Олександр. </w:t>
      </w:r>
      <w:r w:rsidR="00B502A6" w:rsidRPr="00A827B8">
        <w:rPr>
          <w:rFonts w:ascii="Courier New" w:hAnsi="Courier New" w:cs="Courier New"/>
          <w:sz w:val="24"/>
          <w:szCs w:val="24"/>
        </w:rPr>
        <w:t>Той, помітивши свого напарника</w:t>
      </w:r>
      <w:r w:rsidR="00C84F07" w:rsidRPr="00A827B8">
        <w:rPr>
          <w:rFonts w:ascii="Courier New" w:hAnsi="Courier New" w:cs="Courier New"/>
          <w:sz w:val="24"/>
          <w:szCs w:val="24"/>
        </w:rPr>
        <w:t>, намагається дістати пістолет,</w:t>
      </w:r>
      <w:r w:rsidR="001748C1" w:rsidRPr="00A827B8">
        <w:rPr>
          <w:rFonts w:ascii="Courier New" w:hAnsi="Courier New" w:cs="Courier New"/>
          <w:sz w:val="24"/>
          <w:szCs w:val="24"/>
        </w:rPr>
        <w:t xml:space="preserve"> але Артем його</w:t>
      </w:r>
      <w:r w:rsidR="00494812" w:rsidRPr="00A827B8">
        <w:rPr>
          <w:rFonts w:ascii="Courier New" w:hAnsi="Courier New" w:cs="Courier New"/>
          <w:sz w:val="24"/>
          <w:szCs w:val="24"/>
        </w:rPr>
        <w:t xml:space="preserve"> </w:t>
      </w:r>
      <w:r w:rsidR="001748C1" w:rsidRPr="00A827B8">
        <w:rPr>
          <w:rFonts w:ascii="Courier New" w:hAnsi="Courier New" w:cs="Courier New"/>
          <w:sz w:val="24"/>
          <w:szCs w:val="24"/>
        </w:rPr>
        <w:t>випереджає</w:t>
      </w:r>
      <w:r w:rsidR="007437CF" w:rsidRPr="00A827B8">
        <w:rPr>
          <w:rFonts w:ascii="Courier New" w:hAnsi="Courier New" w:cs="Courier New"/>
          <w:sz w:val="24"/>
          <w:szCs w:val="24"/>
        </w:rPr>
        <w:t xml:space="preserve"> і здійснює постріл. </w:t>
      </w:r>
      <w:r w:rsidR="001153D8" w:rsidRPr="00A827B8">
        <w:rPr>
          <w:rFonts w:ascii="Courier New" w:hAnsi="Courier New" w:cs="Courier New"/>
          <w:sz w:val="24"/>
          <w:szCs w:val="24"/>
        </w:rPr>
        <w:t>Склавши докупи всі факти</w:t>
      </w:r>
      <w:r w:rsidR="00E541D9" w:rsidRPr="00A827B8">
        <w:rPr>
          <w:rFonts w:ascii="Courier New" w:hAnsi="Courier New" w:cs="Courier New"/>
          <w:sz w:val="24"/>
          <w:szCs w:val="24"/>
        </w:rPr>
        <w:t xml:space="preserve"> і докази проти </w:t>
      </w:r>
      <w:r w:rsidR="00E3611D" w:rsidRPr="00A827B8">
        <w:rPr>
          <w:rFonts w:ascii="Courier New" w:hAnsi="Courier New" w:cs="Courier New"/>
          <w:sz w:val="24"/>
          <w:szCs w:val="24"/>
        </w:rPr>
        <w:t>напарника</w:t>
      </w:r>
      <w:r w:rsidR="007F6A7B" w:rsidRPr="00A827B8">
        <w:rPr>
          <w:rFonts w:ascii="Courier New" w:hAnsi="Courier New" w:cs="Courier New"/>
          <w:sz w:val="24"/>
          <w:szCs w:val="24"/>
        </w:rPr>
        <w:t>,</w:t>
      </w:r>
      <w:r w:rsidR="00E541D9" w:rsidRPr="00A827B8">
        <w:rPr>
          <w:rFonts w:ascii="Courier New" w:hAnsi="Courier New" w:cs="Courier New"/>
          <w:sz w:val="24"/>
          <w:szCs w:val="24"/>
        </w:rPr>
        <w:t xml:space="preserve"> Коваленко закриває справу</w:t>
      </w:r>
      <w:r w:rsidR="007F6A7B" w:rsidRPr="00A827B8">
        <w:rPr>
          <w:rFonts w:ascii="Courier New" w:hAnsi="Courier New" w:cs="Courier New"/>
          <w:sz w:val="24"/>
          <w:szCs w:val="24"/>
        </w:rPr>
        <w:t>.</w:t>
      </w:r>
    </w:p>
    <w:p w:rsidR="007F6A7B" w:rsidRPr="00A827B8" w:rsidRDefault="00E3611D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>Згодом</w:t>
      </w:r>
      <w:r w:rsidR="00761F23" w:rsidRPr="00A827B8">
        <w:rPr>
          <w:rFonts w:ascii="Courier New" w:hAnsi="Courier New" w:cs="Courier New"/>
          <w:sz w:val="24"/>
          <w:szCs w:val="24"/>
        </w:rPr>
        <w:t xml:space="preserve"> д</w:t>
      </w:r>
      <w:r w:rsidR="00D307BA" w:rsidRPr="00A827B8">
        <w:rPr>
          <w:rFonts w:ascii="Courier New" w:hAnsi="Courier New" w:cs="Courier New"/>
          <w:sz w:val="24"/>
          <w:szCs w:val="24"/>
        </w:rPr>
        <w:t xml:space="preserve">о міста повертається сестра </w:t>
      </w:r>
      <w:r w:rsidRPr="00A827B8">
        <w:rPr>
          <w:rFonts w:ascii="Courier New" w:hAnsi="Courier New" w:cs="Courier New"/>
          <w:sz w:val="24"/>
          <w:szCs w:val="24"/>
        </w:rPr>
        <w:t xml:space="preserve">застреленого </w:t>
      </w:r>
      <w:r w:rsidR="00D307BA" w:rsidRPr="00A827B8">
        <w:rPr>
          <w:rFonts w:ascii="Courier New" w:hAnsi="Courier New" w:cs="Courier New"/>
          <w:sz w:val="24"/>
          <w:szCs w:val="24"/>
        </w:rPr>
        <w:t>майора Берез</w:t>
      </w:r>
      <w:r w:rsidR="00684E20" w:rsidRPr="00A827B8">
        <w:rPr>
          <w:rFonts w:ascii="Courier New" w:hAnsi="Courier New" w:cs="Courier New"/>
          <w:sz w:val="24"/>
          <w:szCs w:val="24"/>
        </w:rPr>
        <w:t>о</w:t>
      </w:r>
      <w:r w:rsidR="00D307BA" w:rsidRPr="00A827B8">
        <w:rPr>
          <w:rFonts w:ascii="Courier New" w:hAnsi="Courier New" w:cs="Courier New"/>
          <w:sz w:val="24"/>
          <w:szCs w:val="24"/>
        </w:rPr>
        <w:t>вського</w:t>
      </w:r>
      <w:r w:rsidR="006712D4" w:rsidRPr="00A827B8">
        <w:rPr>
          <w:rFonts w:ascii="Courier New" w:hAnsi="Courier New" w:cs="Courier New"/>
          <w:sz w:val="24"/>
          <w:szCs w:val="24"/>
        </w:rPr>
        <w:t xml:space="preserve"> Яна </w:t>
      </w:r>
      <w:r w:rsidR="00321FFC" w:rsidRPr="00A827B8">
        <w:rPr>
          <w:rFonts w:ascii="Courier New" w:hAnsi="Courier New" w:cs="Courier New"/>
          <w:sz w:val="24"/>
          <w:szCs w:val="24"/>
        </w:rPr>
        <w:t>та</w:t>
      </w:r>
      <w:r w:rsidR="006712D4" w:rsidRPr="00A827B8">
        <w:rPr>
          <w:rFonts w:ascii="Courier New" w:hAnsi="Courier New" w:cs="Courier New"/>
          <w:sz w:val="24"/>
          <w:szCs w:val="24"/>
        </w:rPr>
        <w:t xml:space="preserve"> стає свідком </w:t>
      </w:r>
      <w:r w:rsidRPr="00A827B8">
        <w:rPr>
          <w:rFonts w:ascii="Courier New" w:hAnsi="Courier New" w:cs="Courier New"/>
          <w:sz w:val="24"/>
          <w:szCs w:val="24"/>
        </w:rPr>
        <w:t>затримання</w:t>
      </w:r>
      <w:r w:rsidR="00761F23" w:rsidRPr="00A827B8">
        <w:rPr>
          <w:rFonts w:ascii="Courier New" w:hAnsi="Courier New" w:cs="Courier New"/>
          <w:sz w:val="24"/>
          <w:szCs w:val="24"/>
        </w:rPr>
        <w:t xml:space="preserve"> Артема. </w:t>
      </w:r>
      <w:r w:rsidR="00394D9F" w:rsidRPr="00A827B8">
        <w:rPr>
          <w:rFonts w:ascii="Courier New" w:hAnsi="Courier New" w:cs="Courier New"/>
          <w:sz w:val="24"/>
          <w:szCs w:val="24"/>
        </w:rPr>
        <w:t>Випли</w:t>
      </w:r>
      <w:r w:rsidR="004717ED" w:rsidRPr="00A827B8">
        <w:rPr>
          <w:rFonts w:ascii="Courier New" w:hAnsi="Courier New" w:cs="Courier New"/>
          <w:sz w:val="24"/>
          <w:szCs w:val="24"/>
        </w:rPr>
        <w:t>вають</w:t>
      </w:r>
      <w:r w:rsidR="00394D9F" w:rsidRPr="00A827B8">
        <w:rPr>
          <w:rFonts w:ascii="Courier New" w:hAnsi="Courier New" w:cs="Courier New"/>
          <w:sz w:val="24"/>
          <w:szCs w:val="24"/>
        </w:rPr>
        <w:t xml:space="preserve"> нові факти</w:t>
      </w:r>
      <w:r w:rsidR="009B5F61" w:rsidRPr="00A827B8">
        <w:rPr>
          <w:rFonts w:ascii="Courier New" w:hAnsi="Courier New" w:cs="Courier New"/>
          <w:sz w:val="24"/>
          <w:szCs w:val="24"/>
        </w:rPr>
        <w:t xml:space="preserve">. </w:t>
      </w:r>
      <w:r w:rsidRPr="00A827B8">
        <w:rPr>
          <w:rFonts w:ascii="Courier New" w:hAnsi="Courier New" w:cs="Courier New"/>
          <w:sz w:val="24"/>
          <w:szCs w:val="24"/>
        </w:rPr>
        <w:t>Виявляється,</w:t>
      </w:r>
      <w:r w:rsidR="00741C3E" w:rsidRPr="00A827B8">
        <w:rPr>
          <w:rFonts w:ascii="Courier New" w:hAnsi="Courier New" w:cs="Courier New"/>
          <w:sz w:val="24"/>
          <w:szCs w:val="24"/>
        </w:rPr>
        <w:t xml:space="preserve"> у моменти здійснення вбивств </w:t>
      </w:r>
      <w:r w:rsidR="005D7FAE" w:rsidRPr="00A827B8">
        <w:rPr>
          <w:rFonts w:ascii="Courier New" w:hAnsi="Courier New" w:cs="Courier New"/>
          <w:sz w:val="24"/>
          <w:szCs w:val="24"/>
        </w:rPr>
        <w:t>Олександр знаходився із коханкою.</w:t>
      </w:r>
      <w:r w:rsidRPr="00A827B8">
        <w:rPr>
          <w:rFonts w:ascii="Courier New" w:hAnsi="Courier New" w:cs="Courier New"/>
          <w:sz w:val="24"/>
          <w:szCs w:val="24"/>
        </w:rPr>
        <w:t xml:space="preserve"> За перевірку </w:t>
      </w:r>
      <w:r w:rsidR="007C6107" w:rsidRPr="00A827B8">
        <w:rPr>
          <w:rFonts w:ascii="Courier New" w:hAnsi="Courier New" w:cs="Courier New"/>
          <w:sz w:val="24"/>
          <w:szCs w:val="24"/>
        </w:rPr>
        <w:t>справи</w:t>
      </w:r>
      <w:r w:rsidR="008C7DD1" w:rsidRPr="00A827B8">
        <w:rPr>
          <w:rFonts w:ascii="Courier New" w:hAnsi="Courier New" w:cs="Courier New"/>
          <w:sz w:val="24"/>
          <w:szCs w:val="24"/>
        </w:rPr>
        <w:t xml:space="preserve"> береться заступник начальника відділку поліції підполковник Ярошенко.</w:t>
      </w:r>
      <w:r w:rsidR="00597572" w:rsidRPr="00A827B8">
        <w:rPr>
          <w:rFonts w:ascii="Courier New" w:hAnsi="Courier New" w:cs="Courier New"/>
          <w:sz w:val="24"/>
          <w:szCs w:val="24"/>
        </w:rPr>
        <w:t xml:space="preserve"> Він дізнається</w:t>
      </w:r>
      <w:r w:rsidR="00A25F23" w:rsidRPr="00A827B8">
        <w:rPr>
          <w:rFonts w:ascii="Courier New" w:hAnsi="Courier New" w:cs="Courier New"/>
          <w:sz w:val="24"/>
          <w:szCs w:val="24"/>
        </w:rPr>
        <w:t>, що у списку дзвінків</w:t>
      </w:r>
      <w:r w:rsidR="003D2F7A" w:rsidRPr="00A827B8">
        <w:rPr>
          <w:rFonts w:ascii="Courier New" w:hAnsi="Courier New" w:cs="Courier New"/>
          <w:sz w:val="24"/>
          <w:szCs w:val="24"/>
        </w:rPr>
        <w:t xml:space="preserve">, надісланого з </w:t>
      </w:r>
      <w:proofErr w:type="spellStart"/>
      <w:r w:rsidR="003D2F7A" w:rsidRPr="00A827B8">
        <w:rPr>
          <w:rFonts w:ascii="Courier New" w:hAnsi="Courier New" w:cs="Courier New"/>
          <w:sz w:val="24"/>
          <w:szCs w:val="24"/>
        </w:rPr>
        <w:t>колл</w:t>
      </w:r>
      <w:proofErr w:type="spellEnd"/>
      <w:r w:rsidR="003D2F7A" w:rsidRPr="00A827B8">
        <w:rPr>
          <w:rFonts w:ascii="Courier New" w:hAnsi="Courier New" w:cs="Courier New"/>
          <w:sz w:val="24"/>
          <w:szCs w:val="24"/>
        </w:rPr>
        <w:t xml:space="preserve"> центру, </w:t>
      </w:r>
      <w:r w:rsidR="008B102D" w:rsidRPr="00A827B8">
        <w:rPr>
          <w:rFonts w:ascii="Courier New" w:hAnsi="Courier New" w:cs="Courier New"/>
          <w:sz w:val="24"/>
          <w:szCs w:val="24"/>
        </w:rPr>
        <w:t>знаходиться</w:t>
      </w:r>
      <w:r w:rsidR="003D2F7A" w:rsidRPr="00A827B8">
        <w:rPr>
          <w:rFonts w:ascii="Courier New" w:hAnsi="Courier New" w:cs="Courier New"/>
          <w:sz w:val="24"/>
          <w:szCs w:val="24"/>
        </w:rPr>
        <w:t xml:space="preserve"> </w:t>
      </w:r>
      <w:r w:rsidRPr="00A827B8">
        <w:rPr>
          <w:rFonts w:ascii="Courier New" w:hAnsi="Courier New" w:cs="Courier New"/>
          <w:sz w:val="24"/>
          <w:szCs w:val="24"/>
        </w:rPr>
        <w:t>не номер Олександра</w:t>
      </w:r>
      <w:r w:rsidR="00512973" w:rsidRPr="00A827B8">
        <w:rPr>
          <w:rFonts w:ascii="Courier New" w:hAnsi="Courier New" w:cs="Courier New"/>
          <w:sz w:val="24"/>
          <w:szCs w:val="24"/>
        </w:rPr>
        <w:t xml:space="preserve">, </w:t>
      </w:r>
      <w:r w:rsidRPr="00A827B8">
        <w:rPr>
          <w:rFonts w:ascii="Courier New" w:hAnsi="Courier New" w:cs="Courier New"/>
          <w:sz w:val="24"/>
          <w:szCs w:val="24"/>
        </w:rPr>
        <w:t>а Артем</w:t>
      </w:r>
      <w:r w:rsidR="006E1E20" w:rsidRPr="00A827B8">
        <w:rPr>
          <w:rFonts w:ascii="Courier New" w:hAnsi="Courier New" w:cs="Courier New"/>
          <w:sz w:val="24"/>
          <w:szCs w:val="24"/>
        </w:rPr>
        <w:t>а.</w:t>
      </w:r>
      <w:r w:rsidR="00A104E5" w:rsidRPr="00A827B8">
        <w:rPr>
          <w:rFonts w:ascii="Courier New" w:hAnsi="Courier New" w:cs="Courier New"/>
          <w:sz w:val="24"/>
          <w:szCs w:val="24"/>
        </w:rPr>
        <w:t xml:space="preserve"> Також проти </w:t>
      </w:r>
      <w:r w:rsidR="00D71381" w:rsidRPr="00A827B8">
        <w:rPr>
          <w:rFonts w:ascii="Courier New" w:hAnsi="Courier New" w:cs="Courier New"/>
          <w:sz w:val="24"/>
          <w:szCs w:val="24"/>
        </w:rPr>
        <w:t>капітана</w:t>
      </w:r>
      <w:r w:rsidR="00A104E5" w:rsidRPr="00A827B8">
        <w:rPr>
          <w:rFonts w:ascii="Courier New" w:hAnsi="Courier New" w:cs="Courier New"/>
          <w:sz w:val="24"/>
          <w:szCs w:val="24"/>
        </w:rPr>
        <w:t xml:space="preserve"> свідчить </w:t>
      </w:r>
      <w:r w:rsidR="00A104E5" w:rsidRPr="00A827B8">
        <w:rPr>
          <w:rFonts w:ascii="Courier New" w:hAnsi="Courier New" w:cs="Courier New"/>
          <w:sz w:val="24"/>
          <w:szCs w:val="24"/>
        </w:rPr>
        <w:lastRenderedPageBreak/>
        <w:t>працівник ІТ відділу</w:t>
      </w:r>
      <w:r w:rsidR="00B77239" w:rsidRPr="00A827B8">
        <w:rPr>
          <w:rFonts w:ascii="Courier New" w:hAnsi="Courier New" w:cs="Courier New"/>
          <w:sz w:val="24"/>
          <w:szCs w:val="24"/>
        </w:rPr>
        <w:t xml:space="preserve">, який </w:t>
      </w:r>
      <w:r w:rsidR="000C6C2E" w:rsidRPr="00A827B8">
        <w:rPr>
          <w:rFonts w:ascii="Courier New" w:hAnsi="Courier New" w:cs="Courier New"/>
          <w:sz w:val="24"/>
          <w:szCs w:val="24"/>
        </w:rPr>
        <w:t>і</w:t>
      </w:r>
      <w:r w:rsidR="00B77239" w:rsidRPr="00A827B8">
        <w:rPr>
          <w:rFonts w:ascii="Courier New" w:hAnsi="Courier New" w:cs="Courier New"/>
          <w:sz w:val="24"/>
          <w:szCs w:val="24"/>
        </w:rPr>
        <w:t xml:space="preserve"> здійснив зміну номерів</w:t>
      </w:r>
      <w:r w:rsidR="001068F1" w:rsidRPr="00A827B8">
        <w:rPr>
          <w:rFonts w:ascii="Courier New" w:hAnsi="Courier New" w:cs="Courier New"/>
          <w:sz w:val="24"/>
          <w:szCs w:val="24"/>
        </w:rPr>
        <w:t>.</w:t>
      </w:r>
      <w:r w:rsidR="006E1E20" w:rsidRPr="00A827B8">
        <w:rPr>
          <w:rFonts w:ascii="Courier New" w:hAnsi="Courier New" w:cs="Courier New"/>
          <w:sz w:val="24"/>
          <w:szCs w:val="24"/>
        </w:rPr>
        <w:t xml:space="preserve"> </w:t>
      </w:r>
      <w:r w:rsidR="001068F1" w:rsidRPr="00A827B8">
        <w:rPr>
          <w:rFonts w:ascii="Courier New" w:hAnsi="Courier New" w:cs="Courier New"/>
          <w:sz w:val="24"/>
          <w:szCs w:val="24"/>
        </w:rPr>
        <w:t>Артем</w:t>
      </w:r>
      <w:r w:rsidR="00374565" w:rsidRPr="00A827B8">
        <w:rPr>
          <w:rFonts w:ascii="Courier New" w:hAnsi="Courier New" w:cs="Courier New"/>
          <w:sz w:val="24"/>
          <w:szCs w:val="24"/>
        </w:rPr>
        <w:t xml:space="preserve"> </w:t>
      </w:r>
      <w:r w:rsidR="00CD7524" w:rsidRPr="00A827B8">
        <w:rPr>
          <w:rFonts w:ascii="Courier New" w:hAnsi="Courier New" w:cs="Courier New"/>
          <w:sz w:val="24"/>
          <w:szCs w:val="24"/>
        </w:rPr>
        <w:t>стає головним підозрюваним</w:t>
      </w:r>
      <w:r w:rsidR="00E1218D" w:rsidRPr="00A827B8">
        <w:rPr>
          <w:rFonts w:ascii="Courier New" w:hAnsi="Courier New" w:cs="Courier New"/>
          <w:sz w:val="24"/>
          <w:szCs w:val="24"/>
        </w:rPr>
        <w:t>.</w:t>
      </w:r>
    </w:p>
    <w:p w:rsidR="008B5EC0" w:rsidRPr="00A827B8" w:rsidRDefault="00CE2100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 xml:space="preserve">Яна навідує </w:t>
      </w:r>
      <w:r w:rsidR="00E3611D" w:rsidRPr="00A827B8">
        <w:rPr>
          <w:rFonts w:ascii="Courier New" w:hAnsi="Courier New" w:cs="Courier New"/>
          <w:sz w:val="24"/>
          <w:szCs w:val="24"/>
        </w:rPr>
        <w:t>затриманого</w:t>
      </w:r>
      <w:r w:rsidR="00BF3483" w:rsidRPr="00A827B8">
        <w:rPr>
          <w:rFonts w:ascii="Courier New" w:hAnsi="Courier New" w:cs="Courier New"/>
          <w:sz w:val="24"/>
          <w:szCs w:val="24"/>
        </w:rPr>
        <w:t xml:space="preserve"> у слідчому</w:t>
      </w:r>
      <w:r w:rsidR="00E3611D" w:rsidRPr="00A827B8">
        <w:rPr>
          <w:rFonts w:ascii="Courier New" w:hAnsi="Courier New" w:cs="Courier New"/>
          <w:sz w:val="24"/>
          <w:szCs w:val="24"/>
        </w:rPr>
        <w:t xml:space="preserve"> ізоляторі</w:t>
      </w:r>
      <w:r w:rsidR="00384FBF" w:rsidRPr="00A827B8">
        <w:rPr>
          <w:rFonts w:ascii="Courier New" w:hAnsi="Courier New" w:cs="Courier New"/>
          <w:sz w:val="24"/>
          <w:szCs w:val="24"/>
        </w:rPr>
        <w:t xml:space="preserve">. </w:t>
      </w:r>
      <w:r w:rsidR="00E3611D" w:rsidRPr="00A827B8">
        <w:rPr>
          <w:rFonts w:ascii="Courier New" w:hAnsi="Courier New" w:cs="Courier New"/>
          <w:sz w:val="24"/>
          <w:szCs w:val="24"/>
        </w:rPr>
        <w:t xml:space="preserve">Він </w:t>
      </w:r>
      <w:r w:rsidR="00BF2927" w:rsidRPr="00A827B8">
        <w:rPr>
          <w:rFonts w:ascii="Courier New" w:hAnsi="Courier New" w:cs="Courier New"/>
          <w:sz w:val="24"/>
          <w:szCs w:val="24"/>
        </w:rPr>
        <w:t>ствер</w:t>
      </w:r>
      <w:r w:rsidR="00E3611D" w:rsidRPr="00A827B8">
        <w:rPr>
          <w:rFonts w:ascii="Courier New" w:hAnsi="Courier New" w:cs="Courier New"/>
          <w:sz w:val="24"/>
          <w:szCs w:val="24"/>
        </w:rPr>
        <w:t>джує, що його підставив</w:t>
      </w:r>
      <w:r w:rsidR="00BF2927" w:rsidRPr="00A827B8">
        <w:rPr>
          <w:rFonts w:ascii="Courier New" w:hAnsi="Courier New" w:cs="Courier New"/>
          <w:sz w:val="24"/>
          <w:szCs w:val="24"/>
        </w:rPr>
        <w:t xml:space="preserve"> Ярошенко</w:t>
      </w:r>
      <w:r w:rsidR="00E3611D" w:rsidRPr="00A827B8">
        <w:rPr>
          <w:rFonts w:ascii="Courier New" w:hAnsi="Courier New" w:cs="Courier New"/>
          <w:sz w:val="24"/>
          <w:szCs w:val="24"/>
        </w:rPr>
        <w:t>, який м</w:t>
      </w:r>
      <w:r w:rsidR="005042D0" w:rsidRPr="00A827B8">
        <w:rPr>
          <w:rFonts w:ascii="Courier New" w:hAnsi="Courier New" w:cs="Courier New"/>
          <w:sz w:val="24"/>
          <w:szCs w:val="24"/>
        </w:rPr>
        <w:t>стить за</w:t>
      </w:r>
      <w:r w:rsidR="00000956" w:rsidRPr="00A827B8">
        <w:rPr>
          <w:rFonts w:ascii="Courier New" w:hAnsi="Courier New" w:cs="Courier New"/>
          <w:sz w:val="24"/>
          <w:szCs w:val="24"/>
        </w:rPr>
        <w:t xml:space="preserve"> те, що </w:t>
      </w:r>
      <w:r w:rsidR="00DB3A44" w:rsidRPr="00A827B8">
        <w:rPr>
          <w:rFonts w:ascii="Courier New" w:hAnsi="Courier New" w:cs="Courier New"/>
          <w:sz w:val="24"/>
          <w:szCs w:val="24"/>
        </w:rPr>
        <w:t>вони з Олександром посадили його рідного брата.</w:t>
      </w:r>
      <w:r w:rsidR="00E20BBE" w:rsidRPr="00A827B8">
        <w:rPr>
          <w:rFonts w:ascii="Courier New" w:hAnsi="Courier New" w:cs="Courier New"/>
          <w:sz w:val="24"/>
          <w:szCs w:val="24"/>
        </w:rPr>
        <w:t xml:space="preserve"> </w:t>
      </w:r>
      <w:r w:rsidR="00A16111" w:rsidRPr="00A827B8">
        <w:rPr>
          <w:rFonts w:ascii="Courier New" w:hAnsi="Courier New" w:cs="Courier New"/>
          <w:sz w:val="24"/>
          <w:szCs w:val="24"/>
        </w:rPr>
        <w:t>Артем розповід</w:t>
      </w:r>
      <w:r w:rsidR="008C4AC2" w:rsidRPr="00A827B8">
        <w:rPr>
          <w:rFonts w:ascii="Courier New" w:hAnsi="Courier New" w:cs="Courier New"/>
          <w:sz w:val="24"/>
          <w:szCs w:val="24"/>
        </w:rPr>
        <w:t xml:space="preserve">ає, що номер зі списку належить </w:t>
      </w:r>
      <w:r w:rsidR="00A16111" w:rsidRPr="00A827B8">
        <w:rPr>
          <w:rFonts w:ascii="Courier New" w:hAnsi="Courier New" w:cs="Courier New"/>
          <w:sz w:val="24"/>
          <w:szCs w:val="24"/>
        </w:rPr>
        <w:t xml:space="preserve">йому, але </w:t>
      </w:r>
      <w:r w:rsidR="00D75872" w:rsidRPr="00A827B8">
        <w:rPr>
          <w:rFonts w:ascii="Courier New" w:hAnsi="Courier New" w:cs="Courier New"/>
          <w:sz w:val="24"/>
          <w:szCs w:val="24"/>
        </w:rPr>
        <w:t xml:space="preserve">був загублений разом з телефоном ще до подій у готелі. </w:t>
      </w:r>
      <w:r w:rsidR="00F07D56" w:rsidRPr="00A827B8">
        <w:rPr>
          <w:rFonts w:ascii="Courier New" w:hAnsi="Courier New" w:cs="Courier New"/>
          <w:sz w:val="24"/>
          <w:szCs w:val="24"/>
        </w:rPr>
        <w:t xml:space="preserve">Жінка </w:t>
      </w:r>
      <w:r w:rsidR="00FF66E2" w:rsidRPr="00A827B8">
        <w:rPr>
          <w:rFonts w:ascii="Courier New" w:hAnsi="Courier New" w:cs="Courier New"/>
          <w:sz w:val="24"/>
          <w:szCs w:val="24"/>
        </w:rPr>
        <w:t xml:space="preserve">вирішує перевірити </w:t>
      </w:r>
      <w:r w:rsidR="004848FF" w:rsidRPr="00A827B8">
        <w:rPr>
          <w:rFonts w:ascii="Courier New" w:hAnsi="Courier New" w:cs="Courier New"/>
          <w:sz w:val="24"/>
          <w:szCs w:val="24"/>
        </w:rPr>
        <w:t xml:space="preserve">його </w:t>
      </w:r>
      <w:r w:rsidR="00FF66E2" w:rsidRPr="00A827B8">
        <w:rPr>
          <w:rFonts w:ascii="Courier New" w:hAnsi="Courier New" w:cs="Courier New"/>
          <w:sz w:val="24"/>
          <w:szCs w:val="24"/>
        </w:rPr>
        <w:t>слова.</w:t>
      </w:r>
      <w:r w:rsidR="00374565" w:rsidRPr="00A827B8">
        <w:rPr>
          <w:rFonts w:ascii="Courier New" w:hAnsi="Courier New" w:cs="Courier New"/>
          <w:sz w:val="24"/>
          <w:szCs w:val="24"/>
        </w:rPr>
        <w:t xml:space="preserve"> </w:t>
      </w:r>
    </w:p>
    <w:p w:rsidR="008B5EC0" w:rsidRPr="00A827B8" w:rsidRDefault="00FD5C09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>Вона</w:t>
      </w:r>
      <w:r w:rsidR="008B5EC0" w:rsidRPr="00A827B8">
        <w:rPr>
          <w:rFonts w:ascii="Courier New" w:hAnsi="Courier New" w:cs="Courier New"/>
          <w:sz w:val="24"/>
          <w:szCs w:val="24"/>
        </w:rPr>
        <w:t xml:space="preserve"> </w:t>
      </w:r>
      <w:r w:rsidR="0074378E" w:rsidRPr="00A827B8">
        <w:rPr>
          <w:rFonts w:ascii="Courier New" w:hAnsi="Courier New" w:cs="Courier New"/>
          <w:sz w:val="24"/>
          <w:szCs w:val="24"/>
        </w:rPr>
        <w:t>пер</w:t>
      </w:r>
      <w:r w:rsidR="003704BE" w:rsidRPr="00A827B8">
        <w:rPr>
          <w:rFonts w:ascii="Courier New" w:hAnsi="Courier New" w:cs="Courier New"/>
          <w:sz w:val="24"/>
          <w:szCs w:val="24"/>
        </w:rPr>
        <w:t>едивляється відео з камер</w:t>
      </w:r>
      <w:r w:rsidR="008C4AC2" w:rsidRPr="00A827B8">
        <w:rPr>
          <w:rFonts w:ascii="Courier New" w:hAnsi="Courier New" w:cs="Courier New"/>
          <w:sz w:val="24"/>
          <w:szCs w:val="24"/>
        </w:rPr>
        <w:t xml:space="preserve"> у</w:t>
      </w:r>
      <w:r w:rsidR="003704BE" w:rsidRPr="00A827B8">
        <w:rPr>
          <w:rFonts w:ascii="Courier New" w:hAnsi="Courier New" w:cs="Courier New"/>
          <w:sz w:val="24"/>
          <w:szCs w:val="24"/>
        </w:rPr>
        <w:t xml:space="preserve"> </w:t>
      </w:r>
      <w:r w:rsidR="00C8461E" w:rsidRPr="00A827B8">
        <w:rPr>
          <w:rFonts w:ascii="Courier New" w:hAnsi="Courier New" w:cs="Courier New"/>
          <w:sz w:val="24"/>
          <w:szCs w:val="24"/>
        </w:rPr>
        <w:t>відділку</w:t>
      </w:r>
      <w:r w:rsidR="003F593F" w:rsidRPr="00A827B8">
        <w:rPr>
          <w:rFonts w:ascii="Courier New" w:hAnsi="Courier New" w:cs="Courier New"/>
          <w:sz w:val="24"/>
          <w:szCs w:val="24"/>
        </w:rPr>
        <w:t xml:space="preserve"> та помічає, як підполковник Ярошенко входить до працівника ІТ </w:t>
      </w:r>
      <w:r w:rsidR="00AD0CE1" w:rsidRPr="00A827B8">
        <w:rPr>
          <w:rFonts w:ascii="Courier New" w:hAnsi="Courier New" w:cs="Courier New"/>
          <w:sz w:val="24"/>
          <w:szCs w:val="24"/>
        </w:rPr>
        <w:t xml:space="preserve">із флешкою, </w:t>
      </w:r>
      <w:r w:rsidR="00055A8C" w:rsidRPr="00A827B8">
        <w:rPr>
          <w:rFonts w:ascii="Courier New" w:hAnsi="Courier New" w:cs="Courier New"/>
          <w:sz w:val="24"/>
          <w:szCs w:val="24"/>
        </w:rPr>
        <w:t>де</w:t>
      </w:r>
      <w:r w:rsidR="007A179E" w:rsidRPr="00A827B8">
        <w:rPr>
          <w:rFonts w:ascii="Courier New" w:hAnsi="Courier New" w:cs="Courier New"/>
          <w:sz w:val="24"/>
          <w:szCs w:val="24"/>
        </w:rPr>
        <w:t xml:space="preserve"> і були списки з неправильними номерами. </w:t>
      </w:r>
      <w:r w:rsidR="00B20CBC" w:rsidRPr="00A827B8">
        <w:rPr>
          <w:rFonts w:ascii="Courier New" w:hAnsi="Courier New" w:cs="Courier New"/>
          <w:sz w:val="24"/>
          <w:szCs w:val="24"/>
        </w:rPr>
        <w:t xml:space="preserve">Тому </w:t>
      </w:r>
      <w:r w:rsidR="00FA4304" w:rsidRPr="00A827B8">
        <w:rPr>
          <w:rFonts w:ascii="Courier New" w:hAnsi="Courier New" w:cs="Courier New"/>
          <w:sz w:val="24"/>
          <w:szCs w:val="24"/>
        </w:rPr>
        <w:t>Яна</w:t>
      </w:r>
      <w:r w:rsidR="00B20CBC" w:rsidRPr="00A827B8">
        <w:rPr>
          <w:rFonts w:ascii="Courier New" w:hAnsi="Courier New" w:cs="Courier New"/>
          <w:sz w:val="24"/>
          <w:szCs w:val="24"/>
        </w:rPr>
        <w:t xml:space="preserve"> </w:t>
      </w:r>
      <w:r w:rsidR="008B5EC0" w:rsidRPr="00A827B8">
        <w:rPr>
          <w:rFonts w:ascii="Courier New" w:hAnsi="Courier New" w:cs="Courier New"/>
          <w:sz w:val="24"/>
          <w:szCs w:val="24"/>
        </w:rPr>
        <w:t xml:space="preserve">відправляється </w:t>
      </w:r>
      <w:r w:rsidR="00EE7FC7" w:rsidRPr="00A827B8">
        <w:rPr>
          <w:rFonts w:ascii="Courier New" w:hAnsi="Courier New" w:cs="Courier New"/>
          <w:sz w:val="24"/>
          <w:szCs w:val="24"/>
        </w:rPr>
        <w:t>до</w:t>
      </w:r>
      <w:r w:rsidR="001E24EC" w:rsidRPr="00A827B8">
        <w:rPr>
          <w:rFonts w:ascii="Courier New" w:hAnsi="Courier New" w:cs="Courier New"/>
          <w:sz w:val="24"/>
          <w:szCs w:val="24"/>
        </w:rPr>
        <w:t xml:space="preserve"> цього</w:t>
      </w:r>
      <w:r w:rsidR="00EE7FC7" w:rsidRPr="00A827B8">
        <w:rPr>
          <w:rFonts w:ascii="Courier New" w:hAnsi="Courier New" w:cs="Courier New"/>
          <w:sz w:val="24"/>
          <w:szCs w:val="24"/>
        </w:rPr>
        <w:t xml:space="preserve"> працівника, який</w:t>
      </w:r>
      <w:r w:rsidR="00181264" w:rsidRPr="00A827B8">
        <w:rPr>
          <w:rFonts w:ascii="Courier New" w:hAnsi="Courier New" w:cs="Courier New"/>
          <w:sz w:val="24"/>
          <w:szCs w:val="24"/>
        </w:rPr>
        <w:t xml:space="preserve"> зараз</w:t>
      </w:r>
      <w:r w:rsidR="00EE7FC7" w:rsidRPr="00A827B8">
        <w:rPr>
          <w:rFonts w:ascii="Courier New" w:hAnsi="Courier New" w:cs="Courier New"/>
          <w:sz w:val="24"/>
          <w:szCs w:val="24"/>
        </w:rPr>
        <w:t xml:space="preserve"> знаходиться під </w:t>
      </w:r>
      <w:r w:rsidR="00D428DF" w:rsidRPr="00A827B8">
        <w:rPr>
          <w:rFonts w:ascii="Courier New" w:hAnsi="Courier New" w:cs="Courier New"/>
          <w:sz w:val="24"/>
          <w:szCs w:val="24"/>
        </w:rPr>
        <w:t>домашнім арештом</w:t>
      </w:r>
      <w:r w:rsidR="008360AE" w:rsidRPr="00A827B8">
        <w:rPr>
          <w:rFonts w:ascii="Courier New" w:hAnsi="Courier New" w:cs="Courier New"/>
          <w:sz w:val="24"/>
          <w:szCs w:val="24"/>
        </w:rPr>
        <w:t xml:space="preserve">, щоб поспілкуватися про </w:t>
      </w:r>
      <w:r w:rsidR="00066BF8" w:rsidRPr="00A827B8">
        <w:rPr>
          <w:rFonts w:ascii="Courier New" w:hAnsi="Courier New" w:cs="Courier New"/>
          <w:sz w:val="24"/>
          <w:szCs w:val="24"/>
        </w:rPr>
        <w:t xml:space="preserve">його </w:t>
      </w:r>
      <w:r w:rsidR="008360AE" w:rsidRPr="00A827B8">
        <w:rPr>
          <w:rFonts w:ascii="Courier New" w:hAnsi="Courier New" w:cs="Courier New"/>
          <w:sz w:val="24"/>
          <w:szCs w:val="24"/>
        </w:rPr>
        <w:t xml:space="preserve">свідчення, але </w:t>
      </w:r>
      <w:r w:rsidR="00AB0A84" w:rsidRPr="00A827B8">
        <w:rPr>
          <w:rFonts w:ascii="Courier New" w:hAnsi="Courier New" w:cs="Courier New"/>
          <w:sz w:val="24"/>
          <w:szCs w:val="24"/>
        </w:rPr>
        <w:t xml:space="preserve">знаходить </w:t>
      </w:r>
      <w:r w:rsidR="00066BF8" w:rsidRPr="00A827B8">
        <w:rPr>
          <w:rFonts w:ascii="Courier New" w:hAnsi="Courier New" w:cs="Courier New"/>
          <w:sz w:val="24"/>
          <w:szCs w:val="24"/>
        </w:rPr>
        <w:t>мертвим</w:t>
      </w:r>
      <w:r w:rsidR="00AB0A84" w:rsidRPr="00A827B8">
        <w:rPr>
          <w:rFonts w:ascii="Courier New" w:hAnsi="Courier New" w:cs="Courier New"/>
          <w:sz w:val="24"/>
          <w:szCs w:val="24"/>
        </w:rPr>
        <w:t>.</w:t>
      </w:r>
    </w:p>
    <w:p w:rsidR="00181264" w:rsidRPr="00A827B8" w:rsidRDefault="007564EF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>Наступного дня Берез</w:t>
      </w:r>
      <w:r w:rsidR="00370B72" w:rsidRPr="00A827B8">
        <w:rPr>
          <w:rFonts w:ascii="Courier New" w:hAnsi="Courier New" w:cs="Courier New"/>
          <w:sz w:val="24"/>
          <w:szCs w:val="24"/>
        </w:rPr>
        <w:t>о</w:t>
      </w:r>
      <w:r w:rsidRPr="00A827B8">
        <w:rPr>
          <w:rFonts w:ascii="Courier New" w:hAnsi="Courier New" w:cs="Courier New"/>
          <w:sz w:val="24"/>
          <w:szCs w:val="24"/>
        </w:rPr>
        <w:t xml:space="preserve">вська йде до начальника відділку і розповідає про </w:t>
      </w:r>
      <w:r w:rsidR="008C4AC2" w:rsidRPr="00A827B8">
        <w:rPr>
          <w:rFonts w:ascii="Courier New" w:hAnsi="Courier New" w:cs="Courier New"/>
          <w:sz w:val="24"/>
          <w:szCs w:val="24"/>
        </w:rPr>
        <w:t>свої знахідки</w:t>
      </w:r>
      <w:r w:rsidRPr="00A827B8">
        <w:rPr>
          <w:rFonts w:ascii="Courier New" w:hAnsi="Courier New" w:cs="Courier New"/>
          <w:sz w:val="24"/>
          <w:szCs w:val="24"/>
        </w:rPr>
        <w:t xml:space="preserve">. Але він забороняє їй </w:t>
      </w:r>
      <w:r w:rsidR="003F192B" w:rsidRPr="00A827B8">
        <w:rPr>
          <w:rFonts w:ascii="Courier New" w:hAnsi="Courier New" w:cs="Courier New"/>
          <w:sz w:val="24"/>
          <w:szCs w:val="24"/>
        </w:rPr>
        <w:t xml:space="preserve">втручатися у справу і відправляє у відпустку. </w:t>
      </w:r>
      <w:r w:rsidR="00810A7A" w:rsidRPr="00A827B8">
        <w:rPr>
          <w:rFonts w:ascii="Courier New" w:hAnsi="Courier New" w:cs="Courier New"/>
          <w:sz w:val="24"/>
          <w:szCs w:val="24"/>
        </w:rPr>
        <w:t xml:space="preserve">Яна </w:t>
      </w:r>
      <w:r w:rsidR="008C4AC2" w:rsidRPr="00A827B8">
        <w:rPr>
          <w:rFonts w:ascii="Courier New" w:hAnsi="Courier New" w:cs="Courier New"/>
          <w:sz w:val="24"/>
          <w:szCs w:val="24"/>
        </w:rPr>
        <w:t>прямує до Артема, який готується їхати</w:t>
      </w:r>
      <w:r w:rsidR="003A65CB" w:rsidRPr="00A827B8">
        <w:rPr>
          <w:rFonts w:ascii="Courier New" w:hAnsi="Courier New" w:cs="Courier New"/>
          <w:sz w:val="24"/>
          <w:szCs w:val="24"/>
        </w:rPr>
        <w:t xml:space="preserve"> до суду і </w:t>
      </w:r>
      <w:r w:rsidR="008C4AC2" w:rsidRPr="00A827B8">
        <w:rPr>
          <w:rFonts w:ascii="Courier New" w:hAnsi="Courier New" w:cs="Courier New"/>
          <w:sz w:val="24"/>
          <w:szCs w:val="24"/>
        </w:rPr>
        <w:t>він радить звернутися</w:t>
      </w:r>
      <w:r w:rsidR="00493BC9" w:rsidRPr="00A827B8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="00493BC9" w:rsidRPr="00A827B8">
        <w:rPr>
          <w:rFonts w:ascii="Courier New" w:hAnsi="Courier New" w:cs="Courier New"/>
          <w:sz w:val="24"/>
          <w:szCs w:val="24"/>
        </w:rPr>
        <w:t>колл</w:t>
      </w:r>
      <w:proofErr w:type="spellEnd"/>
      <w:r w:rsidR="00493BC9" w:rsidRPr="00A827B8">
        <w:rPr>
          <w:rFonts w:ascii="Courier New" w:hAnsi="Courier New" w:cs="Courier New"/>
          <w:sz w:val="24"/>
          <w:szCs w:val="24"/>
        </w:rPr>
        <w:t xml:space="preserve"> центр і взнати місц</w:t>
      </w:r>
      <w:r w:rsidR="000A42B2" w:rsidRPr="00A827B8">
        <w:rPr>
          <w:rFonts w:ascii="Courier New" w:hAnsi="Courier New" w:cs="Courier New"/>
          <w:sz w:val="24"/>
          <w:szCs w:val="24"/>
        </w:rPr>
        <w:t>я, в яких здійснювалися дзвінки з</w:t>
      </w:r>
      <w:r w:rsidR="00E909A0" w:rsidRPr="00A827B8">
        <w:rPr>
          <w:rFonts w:ascii="Courier New" w:hAnsi="Courier New" w:cs="Courier New"/>
          <w:sz w:val="24"/>
          <w:szCs w:val="24"/>
        </w:rPr>
        <w:t xml:space="preserve"> його телефона</w:t>
      </w:r>
      <w:r w:rsidR="00EA196C" w:rsidRPr="00A827B8">
        <w:rPr>
          <w:rFonts w:ascii="Courier New" w:hAnsi="Courier New" w:cs="Courier New"/>
          <w:sz w:val="24"/>
          <w:szCs w:val="24"/>
        </w:rPr>
        <w:t>.</w:t>
      </w:r>
    </w:p>
    <w:p w:rsidR="003A4E3E" w:rsidRPr="00A827B8" w:rsidRDefault="008D47A7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>У</w:t>
      </w:r>
      <w:r w:rsidR="00B9318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93189">
        <w:rPr>
          <w:rFonts w:ascii="Courier New" w:hAnsi="Courier New" w:cs="Courier New"/>
          <w:sz w:val="24"/>
          <w:szCs w:val="24"/>
        </w:rPr>
        <w:t>кол</w:t>
      </w:r>
      <w:proofErr w:type="spellEnd"/>
      <w:r w:rsidR="00B93189">
        <w:rPr>
          <w:rFonts w:ascii="Courier New" w:hAnsi="Courier New" w:cs="Courier New"/>
          <w:sz w:val="24"/>
          <w:szCs w:val="24"/>
        </w:rPr>
        <w:t>-</w:t>
      </w:r>
      <w:r w:rsidR="000B5FCC" w:rsidRPr="00A827B8">
        <w:rPr>
          <w:rFonts w:ascii="Courier New" w:hAnsi="Courier New" w:cs="Courier New"/>
          <w:sz w:val="24"/>
          <w:szCs w:val="24"/>
        </w:rPr>
        <w:t xml:space="preserve">центрі </w:t>
      </w:r>
      <w:r w:rsidR="00B86E3A" w:rsidRPr="00A827B8">
        <w:rPr>
          <w:rFonts w:ascii="Courier New" w:hAnsi="Courier New" w:cs="Courier New"/>
          <w:sz w:val="24"/>
          <w:szCs w:val="24"/>
        </w:rPr>
        <w:t>Яні підтверджують існування заявки</w:t>
      </w:r>
      <w:r w:rsidR="00050001" w:rsidRPr="00A827B8">
        <w:rPr>
          <w:rFonts w:ascii="Courier New" w:hAnsi="Courier New" w:cs="Courier New"/>
          <w:sz w:val="24"/>
          <w:szCs w:val="24"/>
        </w:rPr>
        <w:t xml:space="preserve"> Артема</w:t>
      </w:r>
      <w:r w:rsidRPr="00A827B8">
        <w:rPr>
          <w:rFonts w:ascii="Courier New" w:hAnsi="Courier New" w:cs="Courier New"/>
          <w:sz w:val="24"/>
          <w:szCs w:val="24"/>
        </w:rPr>
        <w:t xml:space="preserve"> на відновлення номера, зареєстрованої за день до початку</w:t>
      </w:r>
      <w:r w:rsidR="00C903EA" w:rsidRPr="00A827B8">
        <w:rPr>
          <w:rFonts w:ascii="Courier New" w:hAnsi="Courier New" w:cs="Courier New"/>
          <w:sz w:val="24"/>
          <w:szCs w:val="24"/>
        </w:rPr>
        <w:t xml:space="preserve"> ланцюга подій.</w:t>
      </w:r>
      <w:r w:rsidR="008F6100" w:rsidRPr="00A827B8">
        <w:rPr>
          <w:rFonts w:ascii="Courier New" w:hAnsi="Courier New" w:cs="Courier New"/>
          <w:sz w:val="24"/>
          <w:szCs w:val="24"/>
        </w:rPr>
        <w:t xml:space="preserve"> Також їй кажуть, щ</w:t>
      </w:r>
      <w:r w:rsidR="009F2515" w:rsidRPr="00A827B8">
        <w:rPr>
          <w:rFonts w:ascii="Courier New" w:hAnsi="Courier New" w:cs="Courier New"/>
          <w:sz w:val="24"/>
          <w:szCs w:val="24"/>
        </w:rPr>
        <w:t>о</w:t>
      </w:r>
      <w:r w:rsidRPr="00A827B8">
        <w:rPr>
          <w:rFonts w:ascii="Courier New" w:hAnsi="Courier New" w:cs="Courier New"/>
          <w:sz w:val="24"/>
          <w:szCs w:val="24"/>
        </w:rPr>
        <w:t xml:space="preserve"> картку ніхто не забрав, а номером користувались</w:t>
      </w:r>
      <w:r w:rsidR="00265F25" w:rsidRPr="00A827B8">
        <w:rPr>
          <w:rFonts w:ascii="Courier New" w:hAnsi="Courier New" w:cs="Courier New"/>
          <w:sz w:val="24"/>
          <w:szCs w:val="24"/>
        </w:rPr>
        <w:t xml:space="preserve">. </w:t>
      </w:r>
      <w:r w:rsidR="00E8262C" w:rsidRPr="00A827B8">
        <w:rPr>
          <w:rFonts w:ascii="Courier New" w:hAnsi="Courier New" w:cs="Courier New"/>
          <w:sz w:val="24"/>
          <w:szCs w:val="24"/>
        </w:rPr>
        <w:t xml:space="preserve">На інформацію про місце останніх дзвінків </w:t>
      </w:r>
      <w:r w:rsidRPr="00A827B8">
        <w:rPr>
          <w:rFonts w:ascii="Courier New" w:hAnsi="Courier New" w:cs="Courier New"/>
          <w:sz w:val="24"/>
          <w:szCs w:val="24"/>
        </w:rPr>
        <w:t xml:space="preserve">треба </w:t>
      </w:r>
      <w:r w:rsidR="00E8262C" w:rsidRPr="00A827B8">
        <w:rPr>
          <w:rFonts w:ascii="Courier New" w:hAnsi="Courier New" w:cs="Courier New"/>
          <w:sz w:val="24"/>
          <w:szCs w:val="24"/>
        </w:rPr>
        <w:t>почекати, тому Яна відправ</w:t>
      </w:r>
      <w:r w:rsidR="00196F9C" w:rsidRPr="00A827B8">
        <w:rPr>
          <w:rFonts w:ascii="Courier New" w:hAnsi="Courier New" w:cs="Courier New"/>
          <w:sz w:val="24"/>
          <w:szCs w:val="24"/>
        </w:rPr>
        <w:t>ляється</w:t>
      </w:r>
      <w:r w:rsidR="00E8262C" w:rsidRPr="00A827B8">
        <w:rPr>
          <w:rFonts w:ascii="Courier New" w:hAnsi="Courier New" w:cs="Courier New"/>
          <w:sz w:val="24"/>
          <w:szCs w:val="24"/>
        </w:rPr>
        <w:t xml:space="preserve"> </w:t>
      </w:r>
      <w:r w:rsidRPr="00A827B8">
        <w:rPr>
          <w:rFonts w:ascii="Courier New" w:hAnsi="Courier New" w:cs="Courier New"/>
          <w:sz w:val="24"/>
          <w:szCs w:val="24"/>
        </w:rPr>
        <w:t>в суд</w:t>
      </w:r>
      <w:r w:rsidR="00253521" w:rsidRPr="00A827B8">
        <w:rPr>
          <w:rFonts w:ascii="Courier New" w:hAnsi="Courier New" w:cs="Courier New"/>
          <w:sz w:val="24"/>
          <w:szCs w:val="24"/>
        </w:rPr>
        <w:t>.</w:t>
      </w:r>
    </w:p>
    <w:p w:rsidR="00FA1EB2" w:rsidRPr="00A827B8" w:rsidRDefault="008D47A7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>Артема засуджують на довічне ув’язнення і відправляють відбувати покарання у колонію, куди недавно перевели брата Ярошенка.</w:t>
      </w:r>
      <w:r w:rsidR="00A36F67" w:rsidRPr="00A827B8">
        <w:rPr>
          <w:rFonts w:ascii="Courier New" w:hAnsi="Courier New" w:cs="Courier New"/>
          <w:sz w:val="24"/>
          <w:szCs w:val="24"/>
        </w:rPr>
        <w:t xml:space="preserve"> </w:t>
      </w:r>
      <w:r w:rsidR="00F053DA" w:rsidRPr="00A827B8">
        <w:rPr>
          <w:rFonts w:ascii="Courier New" w:hAnsi="Courier New" w:cs="Courier New"/>
          <w:sz w:val="24"/>
          <w:szCs w:val="24"/>
        </w:rPr>
        <w:t>Вважаючи, що це все спланована підполковником помста</w:t>
      </w:r>
      <w:r w:rsidR="00475745" w:rsidRPr="00A827B8">
        <w:rPr>
          <w:rFonts w:ascii="Courier New" w:hAnsi="Courier New" w:cs="Courier New"/>
          <w:sz w:val="24"/>
          <w:szCs w:val="24"/>
        </w:rPr>
        <w:t xml:space="preserve"> і що</w:t>
      </w:r>
      <w:r w:rsidR="00167AAA" w:rsidRPr="00A827B8">
        <w:rPr>
          <w:rFonts w:ascii="Courier New" w:hAnsi="Courier New" w:cs="Courier New"/>
          <w:sz w:val="24"/>
          <w:szCs w:val="24"/>
        </w:rPr>
        <w:t xml:space="preserve"> її друг може не дожити до апеляції</w:t>
      </w:r>
      <w:r w:rsidR="0085254C" w:rsidRPr="00A827B8">
        <w:rPr>
          <w:rFonts w:ascii="Courier New" w:hAnsi="Courier New" w:cs="Courier New"/>
          <w:sz w:val="24"/>
          <w:szCs w:val="24"/>
        </w:rPr>
        <w:t xml:space="preserve">, </w:t>
      </w:r>
      <w:r w:rsidRPr="00A827B8">
        <w:rPr>
          <w:rFonts w:ascii="Courier New" w:hAnsi="Courier New" w:cs="Courier New"/>
          <w:sz w:val="24"/>
          <w:szCs w:val="24"/>
        </w:rPr>
        <w:t>Яна</w:t>
      </w:r>
      <w:r w:rsidR="0085254C" w:rsidRPr="00A827B8">
        <w:rPr>
          <w:rFonts w:ascii="Courier New" w:hAnsi="Courier New" w:cs="Courier New"/>
          <w:sz w:val="24"/>
          <w:szCs w:val="24"/>
        </w:rPr>
        <w:t xml:space="preserve"> вирішує допо</w:t>
      </w:r>
      <w:r w:rsidRPr="00A827B8">
        <w:rPr>
          <w:rFonts w:ascii="Courier New" w:hAnsi="Courier New" w:cs="Courier New"/>
          <w:sz w:val="24"/>
          <w:szCs w:val="24"/>
        </w:rPr>
        <w:t>могти йому втекти з-під конвою.</w:t>
      </w:r>
    </w:p>
    <w:p w:rsidR="00194032" w:rsidRPr="00A827B8" w:rsidRDefault="000063B2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>Разом утікачі їдуть до закинутого будинку батьків</w:t>
      </w:r>
      <w:r w:rsidR="00927EBF" w:rsidRPr="00A827B8">
        <w:rPr>
          <w:rFonts w:ascii="Courier New" w:hAnsi="Courier New" w:cs="Courier New"/>
          <w:sz w:val="24"/>
          <w:szCs w:val="24"/>
        </w:rPr>
        <w:t>. Але Ярошенко підстрах</w:t>
      </w:r>
      <w:r w:rsidR="007625D3" w:rsidRPr="00A827B8">
        <w:rPr>
          <w:rFonts w:ascii="Courier New" w:hAnsi="Courier New" w:cs="Courier New"/>
          <w:sz w:val="24"/>
          <w:szCs w:val="24"/>
        </w:rPr>
        <w:t>овується</w:t>
      </w:r>
      <w:r w:rsidR="00927EBF" w:rsidRPr="00A827B8">
        <w:rPr>
          <w:rFonts w:ascii="Courier New" w:hAnsi="Courier New" w:cs="Courier New"/>
          <w:sz w:val="24"/>
          <w:szCs w:val="24"/>
        </w:rPr>
        <w:t>, підки</w:t>
      </w:r>
      <w:r w:rsidR="008D47A7" w:rsidRPr="00A827B8">
        <w:rPr>
          <w:rFonts w:ascii="Courier New" w:hAnsi="Courier New" w:cs="Courier New"/>
          <w:sz w:val="24"/>
          <w:szCs w:val="24"/>
        </w:rPr>
        <w:t>даючи їй маячок.</w:t>
      </w:r>
      <w:r w:rsidR="00D57F9F" w:rsidRPr="00A827B8">
        <w:rPr>
          <w:rFonts w:ascii="Courier New" w:hAnsi="Courier New" w:cs="Courier New"/>
          <w:sz w:val="24"/>
          <w:szCs w:val="24"/>
        </w:rPr>
        <w:t xml:space="preserve"> Він бере свого помічника та їде </w:t>
      </w:r>
      <w:r w:rsidR="00A6586D" w:rsidRPr="00A827B8">
        <w:rPr>
          <w:rFonts w:ascii="Courier New" w:hAnsi="Courier New" w:cs="Courier New"/>
          <w:sz w:val="24"/>
          <w:szCs w:val="24"/>
        </w:rPr>
        <w:t>за ними.</w:t>
      </w:r>
    </w:p>
    <w:p w:rsidR="004101D1" w:rsidRPr="00A827B8" w:rsidRDefault="001D6708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 xml:space="preserve">Підполковник зі своїм підлеглим затримує Яну </w:t>
      </w:r>
      <w:r w:rsidR="008D47A7" w:rsidRPr="00A827B8">
        <w:rPr>
          <w:rFonts w:ascii="Courier New" w:hAnsi="Courier New" w:cs="Courier New"/>
          <w:sz w:val="24"/>
          <w:szCs w:val="24"/>
        </w:rPr>
        <w:t>одну в</w:t>
      </w:r>
      <w:r w:rsidRPr="00A827B8">
        <w:rPr>
          <w:rFonts w:ascii="Courier New" w:hAnsi="Courier New" w:cs="Courier New"/>
          <w:sz w:val="24"/>
          <w:szCs w:val="24"/>
        </w:rPr>
        <w:t xml:space="preserve"> будинку</w:t>
      </w:r>
      <w:r w:rsidR="00C51016" w:rsidRPr="00A827B8">
        <w:rPr>
          <w:rFonts w:ascii="Courier New" w:hAnsi="Courier New" w:cs="Courier New"/>
          <w:sz w:val="24"/>
          <w:szCs w:val="24"/>
        </w:rPr>
        <w:t xml:space="preserve">. </w:t>
      </w:r>
      <w:r w:rsidR="00EE0581" w:rsidRPr="00A827B8">
        <w:rPr>
          <w:rFonts w:ascii="Courier New" w:hAnsi="Courier New" w:cs="Courier New"/>
          <w:sz w:val="24"/>
          <w:szCs w:val="24"/>
        </w:rPr>
        <w:t xml:space="preserve">Вона </w:t>
      </w:r>
      <w:r w:rsidR="008D47A7" w:rsidRPr="00A827B8">
        <w:rPr>
          <w:rFonts w:ascii="Courier New" w:hAnsi="Courier New" w:cs="Courier New"/>
          <w:sz w:val="24"/>
          <w:szCs w:val="24"/>
        </w:rPr>
        <w:t>звинувачує</w:t>
      </w:r>
      <w:r w:rsidR="00EE0581" w:rsidRPr="00A827B8">
        <w:rPr>
          <w:rFonts w:ascii="Courier New" w:hAnsi="Courier New" w:cs="Courier New"/>
          <w:sz w:val="24"/>
          <w:szCs w:val="24"/>
        </w:rPr>
        <w:t xml:space="preserve"> Ярошенка</w:t>
      </w:r>
      <w:r w:rsidR="008D47A7" w:rsidRPr="00A827B8">
        <w:rPr>
          <w:rFonts w:ascii="Courier New" w:hAnsi="Courier New" w:cs="Courier New"/>
          <w:sz w:val="24"/>
          <w:szCs w:val="24"/>
        </w:rPr>
        <w:t xml:space="preserve"> у смертях</w:t>
      </w:r>
      <w:r w:rsidR="00EE0581" w:rsidRPr="00A827B8">
        <w:rPr>
          <w:rFonts w:ascii="Courier New" w:hAnsi="Courier New" w:cs="Courier New"/>
          <w:sz w:val="24"/>
          <w:szCs w:val="24"/>
        </w:rPr>
        <w:t xml:space="preserve">, а коли </w:t>
      </w:r>
      <w:r w:rsidR="0050475D" w:rsidRPr="00A827B8">
        <w:rPr>
          <w:rFonts w:ascii="Courier New" w:hAnsi="Courier New" w:cs="Courier New"/>
          <w:sz w:val="24"/>
          <w:szCs w:val="24"/>
        </w:rPr>
        <w:t>всі</w:t>
      </w:r>
      <w:r w:rsidR="00EE0581" w:rsidRPr="00A827B8">
        <w:rPr>
          <w:rFonts w:ascii="Courier New" w:hAnsi="Courier New" w:cs="Courier New"/>
          <w:sz w:val="24"/>
          <w:szCs w:val="24"/>
        </w:rPr>
        <w:t xml:space="preserve"> відволі</w:t>
      </w:r>
      <w:r w:rsidR="0050475D" w:rsidRPr="00A827B8">
        <w:rPr>
          <w:rFonts w:ascii="Courier New" w:hAnsi="Courier New" w:cs="Courier New"/>
          <w:sz w:val="24"/>
          <w:szCs w:val="24"/>
        </w:rPr>
        <w:t>каються</w:t>
      </w:r>
      <w:r w:rsidR="00C80938" w:rsidRPr="00A827B8">
        <w:rPr>
          <w:rFonts w:ascii="Courier New" w:hAnsi="Courier New" w:cs="Courier New"/>
          <w:sz w:val="24"/>
          <w:szCs w:val="24"/>
        </w:rPr>
        <w:t>, Артему вдається вируб</w:t>
      </w:r>
      <w:r w:rsidR="00355A01" w:rsidRPr="00A827B8">
        <w:rPr>
          <w:rFonts w:ascii="Courier New" w:hAnsi="Courier New" w:cs="Courier New"/>
          <w:sz w:val="24"/>
          <w:szCs w:val="24"/>
        </w:rPr>
        <w:t>а</w:t>
      </w:r>
      <w:r w:rsidR="00C80938" w:rsidRPr="00A827B8">
        <w:rPr>
          <w:rFonts w:ascii="Courier New" w:hAnsi="Courier New" w:cs="Courier New"/>
          <w:sz w:val="24"/>
          <w:szCs w:val="24"/>
        </w:rPr>
        <w:t>ти</w:t>
      </w:r>
      <w:r w:rsidR="00A735F2" w:rsidRPr="00A827B8">
        <w:rPr>
          <w:rFonts w:ascii="Courier New" w:hAnsi="Courier New" w:cs="Courier New"/>
          <w:sz w:val="24"/>
          <w:szCs w:val="24"/>
        </w:rPr>
        <w:t xml:space="preserve"> його помічника</w:t>
      </w:r>
      <w:r w:rsidR="004101D1" w:rsidRPr="00A827B8">
        <w:rPr>
          <w:rFonts w:ascii="Courier New" w:hAnsi="Courier New" w:cs="Courier New"/>
          <w:sz w:val="24"/>
          <w:szCs w:val="24"/>
        </w:rPr>
        <w:t>.</w:t>
      </w:r>
      <w:r w:rsidR="00A735F2" w:rsidRPr="00A827B8">
        <w:rPr>
          <w:rFonts w:ascii="Courier New" w:hAnsi="Courier New" w:cs="Courier New"/>
          <w:sz w:val="24"/>
          <w:szCs w:val="24"/>
        </w:rPr>
        <w:t xml:space="preserve"> Яні приходить інформація, </w:t>
      </w:r>
      <w:r w:rsidR="006C08DC" w:rsidRPr="00A827B8">
        <w:rPr>
          <w:rFonts w:ascii="Courier New" w:hAnsi="Courier New" w:cs="Courier New"/>
          <w:sz w:val="24"/>
          <w:szCs w:val="24"/>
        </w:rPr>
        <w:t xml:space="preserve">що ІТ спеціаліст помер в результаті отруєння ціанідом, а телефон Артема </w:t>
      </w:r>
      <w:r w:rsidR="00FD0AF1" w:rsidRPr="00A827B8">
        <w:rPr>
          <w:rFonts w:ascii="Courier New" w:hAnsi="Courier New" w:cs="Courier New"/>
          <w:sz w:val="24"/>
          <w:szCs w:val="24"/>
        </w:rPr>
        <w:t>зна</w:t>
      </w:r>
      <w:r w:rsidR="008F13A0" w:rsidRPr="00A827B8">
        <w:rPr>
          <w:rFonts w:ascii="Courier New" w:hAnsi="Courier New" w:cs="Courier New"/>
          <w:sz w:val="24"/>
          <w:szCs w:val="24"/>
        </w:rPr>
        <w:t>ходить</w:t>
      </w:r>
      <w:r w:rsidR="00A735F2" w:rsidRPr="00A827B8">
        <w:rPr>
          <w:rFonts w:ascii="Courier New" w:hAnsi="Courier New" w:cs="Courier New"/>
          <w:sz w:val="24"/>
          <w:szCs w:val="24"/>
        </w:rPr>
        <w:t>ся у гаражі Ярошенка</w:t>
      </w:r>
      <w:r w:rsidR="00F233CC" w:rsidRPr="00A827B8">
        <w:rPr>
          <w:rFonts w:ascii="Courier New" w:hAnsi="Courier New" w:cs="Courier New"/>
          <w:sz w:val="24"/>
          <w:szCs w:val="24"/>
        </w:rPr>
        <w:t>.</w:t>
      </w:r>
      <w:r w:rsidR="008F13A0" w:rsidRPr="00A827B8">
        <w:rPr>
          <w:rFonts w:ascii="Courier New" w:hAnsi="Courier New" w:cs="Courier New"/>
          <w:sz w:val="24"/>
          <w:szCs w:val="24"/>
        </w:rPr>
        <w:t xml:space="preserve"> </w:t>
      </w:r>
      <w:r w:rsidR="00147A6E" w:rsidRPr="00A827B8">
        <w:rPr>
          <w:rFonts w:ascii="Courier New" w:hAnsi="Courier New" w:cs="Courier New"/>
          <w:sz w:val="24"/>
          <w:szCs w:val="24"/>
        </w:rPr>
        <w:t xml:space="preserve">Жінка не озвучивши </w:t>
      </w:r>
      <w:r w:rsidR="00CE5754">
        <w:rPr>
          <w:rFonts w:ascii="Courier New" w:hAnsi="Courier New" w:cs="Courier New"/>
          <w:sz w:val="24"/>
          <w:szCs w:val="24"/>
        </w:rPr>
        <w:t>ціє</w:t>
      </w:r>
      <w:r w:rsidR="00147A6E" w:rsidRPr="00A827B8">
        <w:rPr>
          <w:rFonts w:ascii="Courier New" w:hAnsi="Courier New" w:cs="Courier New"/>
          <w:sz w:val="24"/>
          <w:szCs w:val="24"/>
        </w:rPr>
        <w:t>ї інформації</w:t>
      </w:r>
      <w:r w:rsidR="004C03EB" w:rsidRPr="00A827B8">
        <w:rPr>
          <w:rFonts w:ascii="Courier New" w:hAnsi="Courier New" w:cs="Courier New"/>
          <w:sz w:val="24"/>
          <w:szCs w:val="24"/>
        </w:rPr>
        <w:t>, ч</w:t>
      </w:r>
      <w:r w:rsidR="00CE5754">
        <w:rPr>
          <w:rFonts w:ascii="Courier New" w:hAnsi="Courier New" w:cs="Courier New"/>
          <w:sz w:val="24"/>
          <w:szCs w:val="24"/>
        </w:rPr>
        <w:t>ує її від Артема, який не міг так</w:t>
      </w:r>
      <w:r w:rsidR="004C03EB" w:rsidRPr="00A827B8">
        <w:rPr>
          <w:rFonts w:ascii="Courier New" w:hAnsi="Courier New" w:cs="Courier New"/>
          <w:sz w:val="24"/>
          <w:szCs w:val="24"/>
        </w:rPr>
        <w:t xml:space="preserve">ого знати. </w:t>
      </w:r>
      <w:r w:rsidR="00FA00BF" w:rsidRPr="00A827B8">
        <w:rPr>
          <w:rFonts w:ascii="Courier New" w:hAnsi="Courier New" w:cs="Courier New"/>
          <w:sz w:val="24"/>
          <w:szCs w:val="24"/>
        </w:rPr>
        <w:t>Їй</w:t>
      </w:r>
      <w:r w:rsidR="004C03EB" w:rsidRPr="00A827B8">
        <w:rPr>
          <w:rFonts w:ascii="Courier New" w:hAnsi="Courier New" w:cs="Courier New"/>
          <w:sz w:val="24"/>
          <w:szCs w:val="24"/>
        </w:rPr>
        <w:t xml:space="preserve"> стає зрозуміло, що </w:t>
      </w:r>
      <w:r w:rsidR="00FA00BF" w:rsidRPr="00A827B8">
        <w:rPr>
          <w:rFonts w:ascii="Courier New" w:hAnsi="Courier New" w:cs="Courier New"/>
          <w:sz w:val="24"/>
          <w:szCs w:val="24"/>
        </w:rPr>
        <w:t>він об</w:t>
      </w:r>
      <w:r w:rsidR="00CE5754">
        <w:rPr>
          <w:rFonts w:ascii="Courier New" w:hAnsi="Courier New" w:cs="Courier New"/>
          <w:sz w:val="24"/>
          <w:szCs w:val="24"/>
        </w:rPr>
        <w:t>крутив</w:t>
      </w:r>
      <w:r w:rsidR="00FA00BF" w:rsidRPr="00A827B8">
        <w:rPr>
          <w:rFonts w:ascii="Courier New" w:hAnsi="Courier New" w:cs="Courier New"/>
          <w:sz w:val="24"/>
          <w:szCs w:val="24"/>
        </w:rPr>
        <w:t xml:space="preserve"> усіх навколо пальц</w:t>
      </w:r>
      <w:r w:rsidR="00D14B4C" w:rsidRPr="00A827B8">
        <w:rPr>
          <w:rFonts w:ascii="Courier New" w:hAnsi="Courier New" w:cs="Courier New"/>
          <w:sz w:val="24"/>
          <w:szCs w:val="24"/>
        </w:rPr>
        <w:t>я.</w:t>
      </w:r>
      <w:r w:rsidR="008A662B" w:rsidRPr="00A827B8">
        <w:rPr>
          <w:rFonts w:ascii="Courier New" w:hAnsi="Courier New" w:cs="Courier New"/>
          <w:sz w:val="24"/>
          <w:szCs w:val="24"/>
        </w:rPr>
        <w:t xml:space="preserve"> Для того, щоб прибрати всі ризики свого розкриття</w:t>
      </w:r>
      <w:r w:rsidR="00CE5754">
        <w:rPr>
          <w:rFonts w:ascii="Courier New" w:hAnsi="Courier New" w:cs="Courier New"/>
          <w:sz w:val="24"/>
          <w:szCs w:val="24"/>
        </w:rPr>
        <w:t>, Артем стріляє в</w:t>
      </w:r>
      <w:r w:rsidR="0026651A" w:rsidRPr="00A827B8">
        <w:rPr>
          <w:rFonts w:ascii="Courier New" w:hAnsi="Courier New" w:cs="Courier New"/>
          <w:sz w:val="24"/>
          <w:szCs w:val="24"/>
        </w:rPr>
        <w:t xml:space="preserve"> Яну.</w:t>
      </w:r>
      <w:r w:rsidR="003F31E6" w:rsidRPr="00A827B8">
        <w:rPr>
          <w:rFonts w:ascii="Courier New" w:hAnsi="Courier New" w:cs="Courier New"/>
          <w:sz w:val="24"/>
          <w:szCs w:val="24"/>
        </w:rPr>
        <w:t xml:space="preserve"> </w:t>
      </w:r>
      <w:r w:rsidR="006C4B8A" w:rsidRPr="00A827B8">
        <w:rPr>
          <w:rFonts w:ascii="Courier New" w:hAnsi="Courier New" w:cs="Courier New"/>
          <w:sz w:val="24"/>
          <w:szCs w:val="24"/>
        </w:rPr>
        <w:t>Після чого</w:t>
      </w:r>
      <w:r w:rsidR="000446FC" w:rsidRPr="00A827B8">
        <w:rPr>
          <w:rFonts w:ascii="Courier New" w:hAnsi="Courier New" w:cs="Courier New"/>
          <w:sz w:val="24"/>
          <w:szCs w:val="24"/>
        </w:rPr>
        <w:t xml:space="preserve"> </w:t>
      </w:r>
      <w:r w:rsidR="006C4B8A" w:rsidRPr="00A827B8">
        <w:rPr>
          <w:rFonts w:ascii="Courier New" w:hAnsi="Courier New" w:cs="Courier New"/>
          <w:sz w:val="24"/>
          <w:szCs w:val="24"/>
        </w:rPr>
        <w:t>вбиває</w:t>
      </w:r>
      <w:r w:rsidR="000446FC" w:rsidRPr="00A827B8">
        <w:rPr>
          <w:rFonts w:ascii="Courier New" w:hAnsi="Courier New" w:cs="Courier New"/>
          <w:sz w:val="24"/>
          <w:szCs w:val="24"/>
        </w:rPr>
        <w:t xml:space="preserve"> і Ярошенка.</w:t>
      </w:r>
    </w:p>
    <w:p w:rsidR="00AD7954" w:rsidRPr="00A827B8" w:rsidRDefault="00011E86" w:rsidP="00CE5754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A827B8">
        <w:rPr>
          <w:rFonts w:ascii="Courier New" w:hAnsi="Courier New" w:cs="Courier New"/>
          <w:sz w:val="24"/>
          <w:szCs w:val="24"/>
        </w:rPr>
        <w:t xml:space="preserve">Артем спланував свій злочин до дрібниць, </w:t>
      </w:r>
      <w:r w:rsidR="002E1034" w:rsidRPr="00A827B8">
        <w:rPr>
          <w:rFonts w:ascii="Courier New" w:hAnsi="Courier New" w:cs="Courier New"/>
          <w:sz w:val="24"/>
          <w:szCs w:val="24"/>
        </w:rPr>
        <w:t>скориставшись допомогою Яни</w:t>
      </w:r>
      <w:r w:rsidR="00123B4F" w:rsidRPr="00A827B8">
        <w:rPr>
          <w:rFonts w:ascii="Courier New" w:hAnsi="Courier New" w:cs="Courier New"/>
          <w:sz w:val="24"/>
          <w:szCs w:val="24"/>
        </w:rPr>
        <w:t xml:space="preserve"> та </w:t>
      </w:r>
      <w:r w:rsidR="00A827B8">
        <w:rPr>
          <w:rFonts w:ascii="Courier New" w:hAnsi="Courier New" w:cs="Courier New"/>
          <w:sz w:val="24"/>
          <w:szCs w:val="24"/>
        </w:rPr>
        <w:t>списавши</w:t>
      </w:r>
      <w:r w:rsidR="00123B4F" w:rsidRPr="00A827B8">
        <w:rPr>
          <w:rFonts w:ascii="Courier New" w:hAnsi="Courier New" w:cs="Courier New"/>
          <w:sz w:val="24"/>
          <w:szCs w:val="24"/>
        </w:rPr>
        <w:t xml:space="preserve"> усю вину на Ярошенка</w:t>
      </w:r>
      <w:r w:rsidR="004C5360" w:rsidRPr="00A827B8">
        <w:rPr>
          <w:rFonts w:ascii="Courier New" w:hAnsi="Courier New" w:cs="Courier New"/>
          <w:sz w:val="24"/>
          <w:szCs w:val="24"/>
        </w:rPr>
        <w:t>. Його виправдовують</w:t>
      </w:r>
      <w:r w:rsidR="00067D3B" w:rsidRPr="00A827B8">
        <w:rPr>
          <w:rFonts w:ascii="Courier New" w:hAnsi="Courier New" w:cs="Courier New"/>
          <w:sz w:val="24"/>
          <w:szCs w:val="24"/>
        </w:rPr>
        <w:t xml:space="preserve"> і підвищують у званні. </w:t>
      </w:r>
      <w:r w:rsidR="006B70A4" w:rsidRPr="00A827B8">
        <w:rPr>
          <w:rFonts w:ascii="Courier New" w:hAnsi="Courier New" w:cs="Courier New"/>
          <w:sz w:val="24"/>
          <w:szCs w:val="24"/>
        </w:rPr>
        <w:t>Поліцейський від</w:t>
      </w:r>
      <w:r w:rsidR="00A827B8">
        <w:rPr>
          <w:rFonts w:ascii="Courier New" w:hAnsi="Courier New" w:cs="Courier New"/>
          <w:sz w:val="24"/>
          <w:szCs w:val="24"/>
        </w:rPr>
        <w:t>ділок отримує нового заступника в</w:t>
      </w:r>
      <w:r w:rsidR="006B70A4" w:rsidRPr="00A827B8">
        <w:rPr>
          <w:rFonts w:ascii="Courier New" w:hAnsi="Courier New" w:cs="Courier New"/>
          <w:sz w:val="24"/>
          <w:szCs w:val="24"/>
        </w:rPr>
        <w:t xml:space="preserve"> </w:t>
      </w:r>
      <w:r w:rsidR="00CE5754">
        <w:rPr>
          <w:rFonts w:ascii="Courier New" w:hAnsi="Courier New" w:cs="Courier New"/>
          <w:sz w:val="24"/>
          <w:szCs w:val="24"/>
        </w:rPr>
        <w:t>особі</w:t>
      </w:r>
      <w:r w:rsidR="006B70A4" w:rsidRPr="00A827B8">
        <w:rPr>
          <w:rFonts w:ascii="Courier New" w:hAnsi="Courier New" w:cs="Courier New"/>
          <w:sz w:val="24"/>
          <w:szCs w:val="24"/>
        </w:rPr>
        <w:t xml:space="preserve"> майора Коваленка Артема.</w:t>
      </w:r>
    </w:p>
    <w:sectPr w:rsidR="00AD7954" w:rsidRPr="00A827B8" w:rsidSect="00847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4AC0"/>
    <w:rsid w:val="00000956"/>
    <w:rsid w:val="000063B2"/>
    <w:rsid w:val="00011E86"/>
    <w:rsid w:val="000124F0"/>
    <w:rsid w:val="00031978"/>
    <w:rsid w:val="000352B2"/>
    <w:rsid w:val="00040FAF"/>
    <w:rsid w:val="000446FC"/>
    <w:rsid w:val="000464AB"/>
    <w:rsid w:val="00050001"/>
    <w:rsid w:val="00051023"/>
    <w:rsid w:val="00052A38"/>
    <w:rsid w:val="00055A8C"/>
    <w:rsid w:val="0005717D"/>
    <w:rsid w:val="00065558"/>
    <w:rsid w:val="00065A60"/>
    <w:rsid w:val="00066BF8"/>
    <w:rsid w:val="00067D3B"/>
    <w:rsid w:val="00071A06"/>
    <w:rsid w:val="000864FB"/>
    <w:rsid w:val="00086557"/>
    <w:rsid w:val="000873B9"/>
    <w:rsid w:val="00096DBA"/>
    <w:rsid w:val="000A42B2"/>
    <w:rsid w:val="000B0382"/>
    <w:rsid w:val="000B5B6A"/>
    <w:rsid w:val="000B5FCC"/>
    <w:rsid w:val="000C6C2E"/>
    <w:rsid w:val="000D7496"/>
    <w:rsid w:val="000E2C90"/>
    <w:rsid w:val="000E50A3"/>
    <w:rsid w:val="000E6798"/>
    <w:rsid w:val="001021F8"/>
    <w:rsid w:val="00102D64"/>
    <w:rsid w:val="001068F1"/>
    <w:rsid w:val="001153D8"/>
    <w:rsid w:val="00123B4F"/>
    <w:rsid w:val="00135C21"/>
    <w:rsid w:val="001408D2"/>
    <w:rsid w:val="0014501C"/>
    <w:rsid w:val="00145B94"/>
    <w:rsid w:val="00147A6E"/>
    <w:rsid w:val="001667EC"/>
    <w:rsid w:val="00167AAA"/>
    <w:rsid w:val="0017253B"/>
    <w:rsid w:val="001748C1"/>
    <w:rsid w:val="00181264"/>
    <w:rsid w:val="0018321A"/>
    <w:rsid w:val="00192641"/>
    <w:rsid w:val="00192FF5"/>
    <w:rsid w:val="00194032"/>
    <w:rsid w:val="00196F9C"/>
    <w:rsid w:val="00197900"/>
    <w:rsid w:val="001A023B"/>
    <w:rsid w:val="001A2015"/>
    <w:rsid w:val="001A31FB"/>
    <w:rsid w:val="001A785E"/>
    <w:rsid w:val="001B6EEC"/>
    <w:rsid w:val="001D4569"/>
    <w:rsid w:val="001D6708"/>
    <w:rsid w:val="001D68A3"/>
    <w:rsid w:val="001E1B24"/>
    <w:rsid w:val="001E23B7"/>
    <w:rsid w:val="001E24EC"/>
    <w:rsid w:val="001E2BE7"/>
    <w:rsid w:val="001E2FE2"/>
    <w:rsid w:val="001E5ECA"/>
    <w:rsid w:val="001E64E2"/>
    <w:rsid w:val="001E7E4E"/>
    <w:rsid w:val="001F120C"/>
    <w:rsid w:val="001F506A"/>
    <w:rsid w:val="00214729"/>
    <w:rsid w:val="002148FF"/>
    <w:rsid w:val="00221B23"/>
    <w:rsid w:val="0023669D"/>
    <w:rsid w:val="002405B2"/>
    <w:rsid w:val="002505B2"/>
    <w:rsid w:val="00253521"/>
    <w:rsid w:val="00255C57"/>
    <w:rsid w:val="00261CE6"/>
    <w:rsid w:val="00265F25"/>
    <w:rsid w:val="0026651A"/>
    <w:rsid w:val="00270387"/>
    <w:rsid w:val="0027358F"/>
    <w:rsid w:val="00276856"/>
    <w:rsid w:val="00281AA7"/>
    <w:rsid w:val="00290556"/>
    <w:rsid w:val="002917BA"/>
    <w:rsid w:val="00294934"/>
    <w:rsid w:val="0029711E"/>
    <w:rsid w:val="002B2A9E"/>
    <w:rsid w:val="002C2C25"/>
    <w:rsid w:val="002C76CC"/>
    <w:rsid w:val="002E1034"/>
    <w:rsid w:val="002E7475"/>
    <w:rsid w:val="002F007F"/>
    <w:rsid w:val="00302CD4"/>
    <w:rsid w:val="003038D5"/>
    <w:rsid w:val="00303FCE"/>
    <w:rsid w:val="00315EA7"/>
    <w:rsid w:val="00316B0E"/>
    <w:rsid w:val="00320593"/>
    <w:rsid w:val="003212FE"/>
    <w:rsid w:val="00321FFC"/>
    <w:rsid w:val="00323881"/>
    <w:rsid w:val="003265F6"/>
    <w:rsid w:val="00340842"/>
    <w:rsid w:val="00343924"/>
    <w:rsid w:val="00355A01"/>
    <w:rsid w:val="00356000"/>
    <w:rsid w:val="00357FC8"/>
    <w:rsid w:val="003704BE"/>
    <w:rsid w:val="0037056D"/>
    <w:rsid w:val="00370B72"/>
    <w:rsid w:val="00374565"/>
    <w:rsid w:val="00384FBF"/>
    <w:rsid w:val="00385AD2"/>
    <w:rsid w:val="00392A81"/>
    <w:rsid w:val="00394D9F"/>
    <w:rsid w:val="003950D3"/>
    <w:rsid w:val="00395992"/>
    <w:rsid w:val="003A0B82"/>
    <w:rsid w:val="003A4E3E"/>
    <w:rsid w:val="003A65CB"/>
    <w:rsid w:val="003B736E"/>
    <w:rsid w:val="003C206E"/>
    <w:rsid w:val="003D2BEB"/>
    <w:rsid w:val="003D2F7A"/>
    <w:rsid w:val="003E6D04"/>
    <w:rsid w:val="003F192B"/>
    <w:rsid w:val="003F31E6"/>
    <w:rsid w:val="003F3522"/>
    <w:rsid w:val="003F593F"/>
    <w:rsid w:val="003F63A1"/>
    <w:rsid w:val="0040128D"/>
    <w:rsid w:val="004101D1"/>
    <w:rsid w:val="00420B0F"/>
    <w:rsid w:val="00422E75"/>
    <w:rsid w:val="00422EA2"/>
    <w:rsid w:val="004237A3"/>
    <w:rsid w:val="00424E5B"/>
    <w:rsid w:val="004255A6"/>
    <w:rsid w:val="0043047B"/>
    <w:rsid w:val="00431B26"/>
    <w:rsid w:val="0044308F"/>
    <w:rsid w:val="00443580"/>
    <w:rsid w:val="00453C66"/>
    <w:rsid w:val="004717ED"/>
    <w:rsid w:val="00473B05"/>
    <w:rsid w:val="00475745"/>
    <w:rsid w:val="004829BF"/>
    <w:rsid w:val="00482C38"/>
    <w:rsid w:val="004848FF"/>
    <w:rsid w:val="00485518"/>
    <w:rsid w:val="00487EB5"/>
    <w:rsid w:val="00491A0C"/>
    <w:rsid w:val="00493188"/>
    <w:rsid w:val="00493BC9"/>
    <w:rsid w:val="00494812"/>
    <w:rsid w:val="004B10FF"/>
    <w:rsid w:val="004B2BEA"/>
    <w:rsid w:val="004B59C8"/>
    <w:rsid w:val="004B7E51"/>
    <w:rsid w:val="004C03EB"/>
    <w:rsid w:val="004C0CCF"/>
    <w:rsid w:val="004C5360"/>
    <w:rsid w:val="004C7C89"/>
    <w:rsid w:val="004D1603"/>
    <w:rsid w:val="004F32D9"/>
    <w:rsid w:val="004F7B68"/>
    <w:rsid w:val="005042D0"/>
    <w:rsid w:val="0050475D"/>
    <w:rsid w:val="00512973"/>
    <w:rsid w:val="00515420"/>
    <w:rsid w:val="00532D2D"/>
    <w:rsid w:val="00545D55"/>
    <w:rsid w:val="0054681B"/>
    <w:rsid w:val="00550F52"/>
    <w:rsid w:val="005611F8"/>
    <w:rsid w:val="00566783"/>
    <w:rsid w:val="0057106F"/>
    <w:rsid w:val="005761B5"/>
    <w:rsid w:val="00587CC6"/>
    <w:rsid w:val="00597572"/>
    <w:rsid w:val="005A1CCD"/>
    <w:rsid w:val="005A2206"/>
    <w:rsid w:val="005B12D0"/>
    <w:rsid w:val="005B3456"/>
    <w:rsid w:val="005C2073"/>
    <w:rsid w:val="005C2437"/>
    <w:rsid w:val="005D291E"/>
    <w:rsid w:val="005D359F"/>
    <w:rsid w:val="005D39A2"/>
    <w:rsid w:val="005D39C5"/>
    <w:rsid w:val="005D7FAE"/>
    <w:rsid w:val="005E1F79"/>
    <w:rsid w:val="005E67DB"/>
    <w:rsid w:val="005F38E3"/>
    <w:rsid w:val="00603F45"/>
    <w:rsid w:val="006100C3"/>
    <w:rsid w:val="0061284D"/>
    <w:rsid w:val="00613B13"/>
    <w:rsid w:val="0061516A"/>
    <w:rsid w:val="00615B0D"/>
    <w:rsid w:val="006171F8"/>
    <w:rsid w:val="006230A2"/>
    <w:rsid w:val="006250AE"/>
    <w:rsid w:val="00634946"/>
    <w:rsid w:val="006358F0"/>
    <w:rsid w:val="0063713D"/>
    <w:rsid w:val="006468FA"/>
    <w:rsid w:val="006540E5"/>
    <w:rsid w:val="00654992"/>
    <w:rsid w:val="006566B2"/>
    <w:rsid w:val="0066194A"/>
    <w:rsid w:val="00664907"/>
    <w:rsid w:val="006712D4"/>
    <w:rsid w:val="006801A5"/>
    <w:rsid w:val="00683B27"/>
    <w:rsid w:val="00684E20"/>
    <w:rsid w:val="00691D32"/>
    <w:rsid w:val="006A2E44"/>
    <w:rsid w:val="006B0FE0"/>
    <w:rsid w:val="006B70A4"/>
    <w:rsid w:val="006C08DC"/>
    <w:rsid w:val="006C4280"/>
    <w:rsid w:val="006C4B8A"/>
    <w:rsid w:val="006C5974"/>
    <w:rsid w:val="006D6F37"/>
    <w:rsid w:val="006D6FFB"/>
    <w:rsid w:val="006E0EC0"/>
    <w:rsid w:val="006E1E20"/>
    <w:rsid w:val="006F2725"/>
    <w:rsid w:val="006F5383"/>
    <w:rsid w:val="00703457"/>
    <w:rsid w:val="00704C0C"/>
    <w:rsid w:val="00712825"/>
    <w:rsid w:val="007218BE"/>
    <w:rsid w:val="007218FF"/>
    <w:rsid w:val="0072524E"/>
    <w:rsid w:val="00726B5E"/>
    <w:rsid w:val="007343C2"/>
    <w:rsid w:val="00741C3E"/>
    <w:rsid w:val="0074378E"/>
    <w:rsid w:val="007437CF"/>
    <w:rsid w:val="007439E8"/>
    <w:rsid w:val="00755FB3"/>
    <w:rsid w:val="007564EF"/>
    <w:rsid w:val="00761F23"/>
    <w:rsid w:val="007625D3"/>
    <w:rsid w:val="00763552"/>
    <w:rsid w:val="007801FC"/>
    <w:rsid w:val="007816AE"/>
    <w:rsid w:val="0078408E"/>
    <w:rsid w:val="00787556"/>
    <w:rsid w:val="007877CF"/>
    <w:rsid w:val="00795411"/>
    <w:rsid w:val="0079725F"/>
    <w:rsid w:val="007A179E"/>
    <w:rsid w:val="007B2BF7"/>
    <w:rsid w:val="007B3FBC"/>
    <w:rsid w:val="007C3948"/>
    <w:rsid w:val="007C6107"/>
    <w:rsid w:val="007D157F"/>
    <w:rsid w:val="007D36ED"/>
    <w:rsid w:val="007D45FC"/>
    <w:rsid w:val="007E3265"/>
    <w:rsid w:val="007E33D8"/>
    <w:rsid w:val="007E78DD"/>
    <w:rsid w:val="007F6A7B"/>
    <w:rsid w:val="008023FE"/>
    <w:rsid w:val="00807E29"/>
    <w:rsid w:val="00810A7A"/>
    <w:rsid w:val="008326D2"/>
    <w:rsid w:val="008360AE"/>
    <w:rsid w:val="00847545"/>
    <w:rsid w:val="0085093E"/>
    <w:rsid w:val="0085254C"/>
    <w:rsid w:val="00854846"/>
    <w:rsid w:val="00864745"/>
    <w:rsid w:val="0088057C"/>
    <w:rsid w:val="008862B7"/>
    <w:rsid w:val="008974CA"/>
    <w:rsid w:val="008A2234"/>
    <w:rsid w:val="008A662B"/>
    <w:rsid w:val="008B07F4"/>
    <w:rsid w:val="008B102D"/>
    <w:rsid w:val="008B5EC0"/>
    <w:rsid w:val="008C454C"/>
    <w:rsid w:val="008C4AC2"/>
    <w:rsid w:val="008C7DD1"/>
    <w:rsid w:val="008D47A7"/>
    <w:rsid w:val="008D5152"/>
    <w:rsid w:val="008E5D4A"/>
    <w:rsid w:val="008E7AAE"/>
    <w:rsid w:val="008F13A0"/>
    <w:rsid w:val="008F5138"/>
    <w:rsid w:val="008F6100"/>
    <w:rsid w:val="00905D75"/>
    <w:rsid w:val="00907566"/>
    <w:rsid w:val="009108E8"/>
    <w:rsid w:val="00912D7F"/>
    <w:rsid w:val="00914F69"/>
    <w:rsid w:val="00915F70"/>
    <w:rsid w:val="00924143"/>
    <w:rsid w:val="00927EBF"/>
    <w:rsid w:val="00947DA2"/>
    <w:rsid w:val="00951126"/>
    <w:rsid w:val="009530FF"/>
    <w:rsid w:val="00963CD0"/>
    <w:rsid w:val="0096485A"/>
    <w:rsid w:val="009653F9"/>
    <w:rsid w:val="009A07DA"/>
    <w:rsid w:val="009A191E"/>
    <w:rsid w:val="009B5F61"/>
    <w:rsid w:val="009C13AD"/>
    <w:rsid w:val="009D2690"/>
    <w:rsid w:val="009D29F4"/>
    <w:rsid w:val="009D5FF7"/>
    <w:rsid w:val="009E6A65"/>
    <w:rsid w:val="009F2515"/>
    <w:rsid w:val="009F6D70"/>
    <w:rsid w:val="00A06BC8"/>
    <w:rsid w:val="00A104E5"/>
    <w:rsid w:val="00A116D0"/>
    <w:rsid w:val="00A16111"/>
    <w:rsid w:val="00A17BA1"/>
    <w:rsid w:val="00A20C85"/>
    <w:rsid w:val="00A25F23"/>
    <w:rsid w:val="00A2640C"/>
    <w:rsid w:val="00A36F67"/>
    <w:rsid w:val="00A370A9"/>
    <w:rsid w:val="00A45CAF"/>
    <w:rsid w:val="00A54A03"/>
    <w:rsid w:val="00A6586D"/>
    <w:rsid w:val="00A735F2"/>
    <w:rsid w:val="00A77CA0"/>
    <w:rsid w:val="00A827B8"/>
    <w:rsid w:val="00A83487"/>
    <w:rsid w:val="00A841F9"/>
    <w:rsid w:val="00A845A5"/>
    <w:rsid w:val="00A85CB2"/>
    <w:rsid w:val="00A870FE"/>
    <w:rsid w:val="00AA2D22"/>
    <w:rsid w:val="00AA4407"/>
    <w:rsid w:val="00AB0A84"/>
    <w:rsid w:val="00AB22EB"/>
    <w:rsid w:val="00AB6601"/>
    <w:rsid w:val="00AD0CE1"/>
    <w:rsid w:val="00AD45D4"/>
    <w:rsid w:val="00AD7954"/>
    <w:rsid w:val="00AE1FA0"/>
    <w:rsid w:val="00AF2033"/>
    <w:rsid w:val="00AF68EA"/>
    <w:rsid w:val="00B00DD9"/>
    <w:rsid w:val="00B01A05"/>
    <w:rsid w:val="00B01B11"/>
    <w:rsid w:val="00B01D18"/>
    <w:rsid w:val="00B01E48"/>
    <w:rsid w:val="00B14859"/>
    <w:rsid w:val="00B20CBC"/>
    <w:rsid w:val="00B212D6"/>
    <w:rsid w:val="00B23447"/>
    <w:rsid w:val="00B2613E"/>
    <w:rsid w:val="00B27AF5"/>
    <w:rsid w:val="00B313E5"/>
    <w:rsid w:val="00B422A9"/>
    <w:rsid w:val="00B502A6"/>
    <w:rsid w:val="00B62453"/>
    <w:rsid w:val="00B7474B"/>
    <w:rsid w:val="00B77239"/>
    <w:rsid w:val="00B86E3A"/>
    <w:rsid w:val="00B90814"/>
    <w:rsid w:val="00B93189"/>
    <w:rsid w:val="00B95051"/>
    <w:rsid w:val="00BB29DE"/>
    <w:rsid w:val="00BB3082"/>
    <w:rsid w:val="00BB5FAB"/>
    <w:rsid w:val="00BB6710"/>
    <w:rsid w:val="00BF2927"/>
    <w:rsid w:val="00BF3483"/>
    <w:rsid w:val="00BF4595"/>
    <w:rsid w:val="00BF516E"/>
    <w:rsid w:val="00C1362F"/>
    <w:rsid w:val="00C1645A"/>
    <w:rsid w:val="00C1690A"/>
    <w:rsid w:val="00C2455F"/>
    <w:rsid w:val="00C26954"/>
    <w:rsid w:val="00C30411"/>
    <w:rsid w:val="00C31EB6"/>
    <w:rsid w:val="00C325AF"/>
    <w:rsid w:val="00C3260E"/>
    <w:rsid w:val="00C4414E"/>
    <w:rsid w:val="00C51016"/>
    <w:rsid w:val="00C538A7"/>
    <w:rsid w:val="00C54AC0"/>
    <w:rsid w:val="00C56611"/>
    <w:rsid w:val="00C60AA7"/>
    <w:rsid w:val="00C60D8E"/>
    <w:rsid w:val="00C634C9"/>
    <w:rsid w:val="00C7515C"/>
    <w:rsid w:val="00C80938"/>
    <w:rsid w:val="00C83642"/>
    <w:rsid w:val="00C8461E"/>
    <w:rsid w:val="00C84F07"/>
    <w:rsid w:val="00C903EA"/>
    <w:rsid w:val="00C90552"/>
    <w:rsid w:val="00C9203C"/>
    <w:rsid w:val="00CA0447"/>
    <w:rsid w:val="00CA081A"/>
    <w:rsid w:val="00CA272A"/>
    <w:rsid w:val="00CB1722"/>
    <w:rsid w:val="00CB601B"/>
    <w:rsid w:val="00CD5E57"/>
    <w:rsid w:val="00CD7524"/>
    <w:rsid w:val="00CE2100"/>
    <w:rsid w:val="00CE5754"/>
    <w:rsid w:val="00CF59EE"/>
    <w:rsid w:val="00D00EF8"/>
    <w:rsid w:val="00D1184D"/>
    <w:rsid w:val="00D14B4C"/>
    <w:rsid w:val="00D16309"/>
    <w:rsid w:val="00D20FC0"/>
    <w:rsid w:val="00D244C6"/>
    <w:rsid w:val="00D307BA"/>
    <w:rsid w:val="00D33F23"/>
    <w:rsid w:val="00D428DF"/>
    <w:rsid w:val="00D4750E"/>
    <w:rsid w:val="00D47B7D"/>
    <w:rsid w:val="00D54E22"/>
    <w:rsid w:val="00D57F9F"/>
    <w:rsid w:val="00D63551"/>
    <w:rsid w:val="00D71381"/>
    <w:rsid w:val="00D75872"/>
    <w:rsid w:val="00DB0580"/>
    <w:rsid w:val="00DB3A44"/>
    <w:rsid w:val="00DC56E4"/>
    <w:rsid w:val="00DC632A"/>
    <w:rsid w:val="00DE0C06"/>
    <w:rsid w:val="00DE4563"/>
    <w:rsid w:val="00DE5F78"/>
    <w:rsid w:val="00DF0F0A"/>
    <w:rsid w:val="00DF4809"/>
    <w:rsid w:val="00E02C6C"/>
    <w:rsid w:val="00E04CB5"/>
    <w:rsid w:val="00E1218D"/>
    <w:rsid w:val="00E20BBE"/>
    <w:rsid w:val="00E2120C"/>
    <w:rsid w:val="00E34358"/>
    <w:rsid w:val="00E3611D"/>
    <w:rsid w:val="00E37FFA"/>
    <w:rsid w:val="00E53C7C"/>
    <w:rsid w:val="00E541D9"/>
    <w:rsid w:val="00E57DEF"/>
    <w:rsid w:val="00E629B9"/>
    <w:rsid w:val="00E70B02"/>
    <w:rsid w:val="00E74B89"/>
    <w:rsid w:val="00E8233E"/>
    <w:rsid w:val="00E8262C"/>
    <w:rsid w:val="00E909A0"/>
    <w:rsid w:val="00E93604"/>
    <w:rsid w:val="00E96975"/>
    <w:rsid w:val="00E97290"/>
    <w:rsid w:val="00EA196C"/>
    <w:rsid w:val="00EA2A4B"/>
    <w:rsid w:val="00EB321F"/>
    <w:rsid w:val="00EC2ED2"/>
    <w:rsid w:val="00EC4A03"/>
    <w:rsid w:val="00EE0581"/>
    <w:rsid w:val="00EE596D"/>
    <w:rsid w:val="00EE7FC7"/>
    <w:rsid w:val="00EF4159"/>
    <w:rsid w:val="00EF4B42"/>
    <w:rsid w:val="00EF6CC2"/>
    <w:rsid w:val="00EF6E04"/>
    <w:rsid w:val="00F02D2C"/>
    <w:rsid w:val="00F053DA"/>
    <w:rsid w:val="00F06CF1"/>
    <w:rsid w:val="00F07D56"/>
    <w:rsid w:val="00F1100C"/>
    <w:rsid w:val="00F233CC"/>
    <w:rsid w:val="00F43829"/>
    <w:rsid w:val="00F471A3"/>
    <w:rsid w:val="00F82079"/>
    <w:rsid w:val="00FA00BF"/>
    <w:rsid w:val="00FA1686"/>
    <w:rsid w:val="00FA1EB2"/>
    <w:rsid w:val="00FA3DC4"/>
    <w:rsid w:val="00FA4304"/>
    <w:rsid w:val="00FA430E"/>
    <w:rsid w:val="00FA498F"/>
    <w:rsid w:val="00FA54A2"/>
    <w:rsid w:val="00FB3F36"/>
    <w:rsid w:val="00FB6CC3"/>
    <w:rsid w:val="00FD0AF1"/>
    <w:rsid w:val="00FD1BA6"/>
    <w:rsid w:val="00FD46E4"/>
    <w:rsid w:val="00FD5C09"/>
    <w:rsid w:val="00FD75C8"/>
    <w:rsid w:val="00FE16B4"/>
    <w:rsid w:val="00FE1790"/>
    <w:rsid w:val="00FE7E39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440E"/>
  <w15:docId w15:val="{5FC54D29-02DF-4797-A02A-879FAB45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59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59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59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59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59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59E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E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ol.yaremechko@gmail.com</dc:creator>
  <cp:lastModifiedBy>Voitenko Volodymyr</cp:lastModifiedBy>
  <cp:revision>4</cp:revision>
  <dcterms:created xsi:type="dcterms:W3CDTF">2019-05-30T17:43:00Z</dcterms:created>
  <dcterms:modified xsi:type="dcterms:W3CDTF">2019-06-03T12:38:00Z</dcterms:modified>
</cp:coreProperties>
</file>